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B992" w14:textId="2EDD0B78" w:rsidR="000552C6" w:rsidRPr="002F7953" w:rsidRDefault="000552C6" w:rsidP="000552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DD986" wp14:editId="516507A8">
                <wp:simplePos x="0" y="0"/>
                <wp:positionH relativeFrom="margin">
                  <wp:posOffset>114300</wp:posOffset>
                </wp:positionH>
                <wp:positionV relativeFrom="paragraph">
                  <wp:posOffset>-762635</wp:posOffset>
                </wp:positionV>
                <wp:extent cx="5836920" cy="86868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868680"/>
                        </a:xfrm>
                        <a:prstGeom prst="rect">
                          <a:avLst/>
                        </a:prstGeom>
                        <a:solidFill>
                          <a:srgbClr val="FFCD00">
                            <a:lumMod val="20000"/>
                            <a:lumOff val="80000"/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6E4F2D" w14:textId="400CD5E5" w:rsidR="000552C6" w:rsidRDefault="000552C6" w:rsidP="000552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326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DIRECTION SOLIDARITES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ATTENTION A TOUS</w:t>
                            </w:r>
                          </w:p>
                          <w:p w14:paraId="2BE02FD7" w14:textId="77777777" w:rsidR="000552C6" w:rsidRPr="001A7326" w:rsidRDefault="000552C6" w:rsidP="000552C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AVRIL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DD9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pt;margin-top:-60.05pt;width:459.6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" fillcolor="#fff5cc" stroked="f">
                <v:fill opacity="32896f"/>
                <v:textbox>
                  <w:txbxContent>
                    <w:p w14:paraId="1D6E4F2D" w14:textId="400CD5E5" w:rsidR="000552C6" w:rsidRDefault="000552C6" w:rsidP="000552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7326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DIRECTION SOLIDARITES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ATTENTION A TOUS</w:t>
                      </w:r>
                    </w:p>
                    <w:p w14:paraId="2BE02FD7" w14:textId="77777777" w:rsidR="000552C6" w:rsidRPr="001A7326" w:rsidRDefault="000552C6" w:rsidP="000552C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AVRIL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DDFD7" w14:textId="15AAEE80" w:rsidR="000552C6" w:rsidRPr="002F7953" w:rsidRDefault="000552C6" w:rsidP="000552C6">
      <w:r>
        <w:rPr>
          <w:noProof/>
        </w:rPr>
        <w:drawing>
          <wp:anchor distT="0" distB="0" distL="114300" distR="114300" simplePos="0" relativeHeight="251656704" behindDoc="0" locked="0" layoutInCell="1" allowOverlap="1" wp14:anchorId="03717CF0" wp14:editId="67422EFB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6118860" cy="3200400"/>
            <wp:effectExtent l="0" t="0" r="15240" b="0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</w:p>
    <w:p w14:paraId="46213816" w14:textId="734E15E5" w:rsidR="000552C6" w:rsidRPr="002F7953" w:rsidRDefault="000552C6" w:rsidP="000552C6"/>
    <w:p w14:paraId="09E20DF7" w14:textId="48E44B1F" w:rsidR="0094693A" w:rsidRDefault="0094693A" w:rsidP="00717CD5"/>
    <w:p w14:paraId="7922C2D1" w14:textId="50496210" w:rsidR="000552C6" w:rsidRPr="000552C6" w:rsidRDefault="000552C6" w:rsidP="000552C6"/>
    <w:p w14:paraId="2A43D263" w14:textId="06EAD9E3" w:rsidR="000552C6" w:rsidRPr="000552C6" w:rsidRDefault="000552C6" w:rsidP="000552C6"/>
    <w:p w14:paraId="7AB59C99" w14:textId="24459032" w:rsidR="000552C6" w:rsidRPr="000552C6" w:rsidRDefault="000552C6" w:rsidP="000552C6"/>
    <w:p w14:paraId="1BB99653" w14:textId="39C89E8F" w:rsidR="000552C6" w:rsidRPr="000552C6" w:rsidRDefault="000552C6" w:rsidP="000552C6"/>
    <w:p w14:paraId="60779476" w14:textId="66875BC4" w:rsidR="000552C6" w:rsidRPr="000552C6" w:rsidRDefault="000552C6" w:rsidP="000552C6"/>
    <w:p w14:paraId="71D8536E" w14:textId="13058C03" w:rsidR="000552C6" w:rsidRPr="000552C6" w:rsidRDefault="000552C6" w:rsidP="000552C6"/>
    <w:p w14:paraId="56D91C0A" w14:textId="62159A60" w:rsidR="000552C6" w:rsidRPr="000552C6" w:rsidRDefault="000552C6" w:rsidP="000552C6"/>
    <w:p w14:paraId="71D0408B" w14:textId="5D49155F" w:rsidR="000552C6" w:rsidRPr="000552C6" w:rsidRDefault="000552C6" w:rsidP="000552C6"/>
    <w:p w14:paraId="57C5C789" w14:textId="6B13201D" w:rsidR="000552C6" w:rsidRPr="000552C6" w:rsidRDefault="000552C6" w:rsidP="000552C6"/>
    <w:p w14:paraId="51FE4CEC" w14:textId="4E02219E" w:rsidR="000552C6" w:rsidRDefault="00A842BE" w:rsidP="000552C6">
      <w:r>
        <w:rPr>
          <w:noProof/>
        </w:rPr>
        <w:drawing>
          <wp:anchor distT="0" distB="0" distL="114300" distR="114300" simplePos="0" relativeHeight="251659776" behindDoc="0" locked="0" layoutInCell="1" allowOverlap="1" wp14:anchorId="365F318C" wp14:editId="791CD91D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6111240" cy="4945380"/>
            <wp:effectExtent l="0" t="0" r="22860" b="7620"/>
            <wp:wrapThrough wrapText="bothSides">
              <wp:wrapPolygon edited="0">
                <wp:start x="1077" y="83"/>
                <wp:lineTo x="0" y="998"/>
                <wp:lineTo x="0" y="6157"/>
                <wp:lineTo x="943" y="6906"/>
                <wp:lineTo x="0" y="6989"/>
                <wp:lineTo x="0" y="9236"/>
                <wp:lineTo x="943" y="9569"/>
                <wp:lineTo x="0" y="10151"/>
                <wp:lineTo x="0" y="18388"/>
                <wp:lineTo x="943" y="18888"/>
                <wp:lineTo x="0" y="19220"/>
                <wp:lineTo x="0" y="21550"/>
                <wp:lineTo x="21613" y="21550"/>
                <wp:lineTo x="21613" y="19220"/>
                <wp:lineTo x="16362" y="18888"/>
                <wp:lineTo x="21613" y="18388"/>
                <wp:lineTo x="21613" y="10068"/>
                <wp:lineTo x="16362" y="9569"/>
                <wp:lineTo x="21613" y="9236"/>
                <wp:lineTo x="21613" y="6989"/>
                <wp:lineTo x="16362" y="6906"/>
                <wp:lineTo x="21613" y="6157"/>
                <wp:lineTo x="21613" y="915"/>
                <wp:lineTo x="16294" y="83"/>
                <wp:lineTo x="1077" y="83"/>
              </wp:wrapPolygon>
            </wp:wrapThrough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52C6" w:rsidSect="00574C0E">
      <w:pgSz w:w="11906" w:h="16838"/>
      <w:pgMar w:top="1820" w:right="1418" w:bottom="141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9659" w14:textId="77777777" w:rsidR="00F46A33" w:rsidRDefault="00F46A33" w:rsidP="009B0037">
      <w:r>
        <w:separator/>
      </w:r>
    </w:p>
  </w:endnote>
  <w:endnote w:type="continuationSeparator" w:id="0">
    <w:p w14:paraId="38C154F0" w14:textId="77777777" w:rsidR="00F46A33" w:rsidRDefault="00F46A33" w:rsidP="009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680D9" w14:textId="77777777" w:rsidR="00F46A33" w:rsidRDefault="00F46A33" w:rsidP="009B0037">
      <w:r>
        <w:separator/>
      </w:r>
    </w:p>
  </w:footnote>
  <w:footnote w:type="continuationSeparator" w:id="0">
    <w:p w14:paraId="6CF49329" w14:textId="77777777" w:rsidR="00F46A33" w:rsidRDefault="00F46A33" w:rsidP="009B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16F8"/>
    <w:multiLevelType w:val="hybridMultilevel"/>
    <w:tmpl w:val="A1441FEE"/>
    <w:lvl w:ilvl="0" w:tplc="DCBE2170">
      <w:start w:val="1"/>
      <w:numFmt w:val="bullet"/>
      <w:pStyle w:val="Listepuces"/>
      <w:lvlText w:val=""/>
      <w:lvlJc w:val="left"/>
      <w:pPr>
        <w:ind w:left="1437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258C2923"/>
    <w:multiLevelType w:val="multilevel"/>
    <w:tmpl w:val="37FAD858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10C45C5"/>
    <w:multiLevelType w:val="multilevel"/>
    <w:tmpl w:val="60C2896E"/>
    <w:styleLink w:val="StyleAvecpucesWingdings2symboleOrangeGauche0cmSu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92BD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Titre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C6"/>
    <w:rsid w:val="000552C6"/>
    <w:rsid w:val="000753B7"/>
    <w:rsid w:val="000E3780"/>
    <w:rsid w:val="00120A37"/>
    <w:rsid w:val="00170B7B"/>
    <w:rsid w:val="00172901"/>
    <w:rsid w:val="001748C8"/>
    <w:rsid w:val="0017746A"/>
    <w:rsid w:val="001D5206"/>
    <w:rsid w:val="0022228E"/>
    <w:rsid w:val="00235E44"/>
    <w:rsid w:val="00246949"/>
    <w:rsid w:val="00265B40"/>
    <w:rsid w:val="00294695"/>
    <w:rsid w:val="002F3077"/>
    <w:rsid w:val="002F6C58"/>
    <w:rsid w:val="003325D2"/>
    <w:rsid w:val="0035369B"/>
    <w:rsid w:val="0036163C"/>
    <w:rsid w:val="00407F15"/>
    <w:rsid w:val="004363A6"/>
    <w:rsid w:val="00463026"/>
    <w:rsid w:val="00497954"/>
    <w:rsid w:val="00574C0E"/>
    <w:rsid w:val="0061328F"/>
    <w:rsid w:val="00675BDC"/>
    <w:rsid w:val="006A3FE6"/>
    <w:rsid w:val="006B72D8"/>
    <w:rsid w:val="00701676"/>
    <w:rsid w:val="00716008"/>
    <w:rsid w:val="00717CD5"/>
    <w:rsid w:val="007831B6"/>
    <w:rsid w:val="007A76EF"/>
    <w:rsid w:val="007A7DEB"/>
    <w:rsid w:val="007C5E03"/>
    <w:rsid w:val="0081092B"/>
    <w:rsid w:val="00857C06"/>
    <w:rsid w:val="008731F2"/>
    <w:rsid w:val="00885001"/>
    <w:rsid w:val="008F6540"/>
    <w:rsid w:val="009461F6"/>
    <w:rsid w:val="0094693A"/>
    <w:rsid w:val="00951EBF"/>
    <w:rsid w:val="009534AC"/>
    <w:rsid w:val="00955D6D"/>
    <w:rsid w:val="009A6536"/>
    <w:rsid w:val="009B0037"/>
    <w:rsid w:val="009D64C7"/>
    <w:rsid w:val="00A046C9"/>
    <w:rsid w:val="00A07216"/>
    <w:rsid w:val="00A7180D"/>
    <w:rsid w:val="00A842BE"/>
    <w:rsid w:val="00AA0E59"/>
    <w:rsid w:val="00B4466D"/>
    <w:rsid w:val="00B47277"/>
    <w:rsid w:val="00B56F8C"/>
    <w:rsid w:val="00B616EB"/>
    <w:rsid w:val="00B71621"/>
    <w:rsid w:val="00B77C9D"/>
    <w:rsid w:val="00BC21BC"/>
    <w:rsid w:val="00BC2E62"/>
    <w:rsid w:val="00BC55DC"/>
    <w:rsid w:val="00BC717B"/>
    <w:rsid w:val="00C258B9"/>
    <w:rsid w:val="00CF75E3"/>
    <w:rsid w:val="00D76FA0"/>
    <w:rsid w:val="00E02F12"/>
    <w:rsid w:val="00E65EC6"/>
    <w:rsid w:val="00EA4E20"/>
    <w:rsid w:val="00EC68BE"/>
    <w:rsid w:val="00F46A33"/>
    <w:rsid w:val="00F54000"/>
    <w:rsid w:val="00FA3D92"/>
    <w:rsid w:val="00FB1AA9"/>
    <w:rsid w:val="00FC5A1A"/>
    <w:rsid w:val="00FE016B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66CC8"/>
  <w15:chartTrackingRefBased/>
  <w15:docId w15:val="{AD49C719-C0EA-464C-A6FE-28AA331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2C6"/>
    <w:pPr>
      <w:spacing w:before="120" w:after="0"/>
    </w:pPr>
    <w:rPr>
      <w:rFonts w:cstheme="minorHAnsi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A76EF"/>
    <w:pPr>
      <w:keepNext/>
      <w:keepLines/>
      <w:numPr>
        <w:numId w:val="2"/>
      </w:numPr>
      <w:spacing w:before="16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Titre2">
    <w:name w:val="heading 2"/>
    <w:basedOn w:val="Titre1"/>
    <w:next w:val="Titre3"/>
    <w:link w:val="Titre2Car"/>
    <w:autoRedefine/>
    <w:uiPriority w:val="9"/>
    <w:unhideWhenUsed/>
    <w:qFormat/>
    <w:rsid w:val="007A76EF"/>
    <w:pPr>
      <w:numPr>
        <w:ilvl w:val="1"/>
      </w:numPr>
      <w:spacing w:before="120"/>
      <w:outlineLvl w:val="1"/>
    </w:pPr>
    <w:rPr>
      <w:b w:val="0"/>
      <w:bCs w:val="0"/>
      <w:caps w:val="0"/>
      <w:smallCaps/>
      <w:sz w:val="26"/>
      <w:szCs w:val="26"/>
    </w:rPr>
  </w:style>
  <w:style w:type="paragraph" w:styleId="Titre3">
    <w:name w:val="heading 3"/>
    <w:basedOn w:val="Titre2"/>
    <w:next w:val="Titre4"/>
    <w:link w:val="Titre3Car"/>
    <w:autoRedefine/>
    <w:uiPriority w:val="9"/>
    <w:unhideWhenUsed/>
    <w:qFormat/>
    <w:rsid w:val="007A76EF"/>
    <w:pPr>
      <w:numPr>
        <w:ilvl w:val="2"/>
      </w:numPr>
      <w:outlineLvl w:val="2"/>
    </w:pPr>
    <w:rPr>
      <w:b/>
      <w:bCs/>
      <w:smallCaps w:val="0"/>
      <w:sz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7A76EF"/>
    <w:pPr>
      <w:numPr>
        <w:ilvl w:val="3"/>
      </w:numPr>
      <w:outlineLvl w:val="3"/>
    </w:pPr>
    <w:rPr>
      <w:b w:val="0"/>
      <w:bCs w:val="0"/>
      <w:iCs/>
    </w:rPr>
  </w:style>
  <w:style w:type="paragraph" w:styleId="Titre5">
    <w:name w:val="heading 5"/>
    <w:basedOn w:val="Corpsdetexte"/>
    <w:next w:val="Corpsdetexte"/>
    <w:link w:val="Titre5Car"/>
    <w:autoRedefine/>
    <w:uiPriority w:val="9"/>
    <w:unhideWhenUsed/>
    <w:qFormat/>
    <w:rsid w:val="007A76EF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6E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6E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6E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6EF"/>
    <w:pPr>
      <w:keepNext/>
      <w:keepLines/>
      <w:numPr>
        <w:ilvl w:val="8"/>
        <w:numId w:val="1"/>
      </w:numPr>
      <w:tabs>
        <w:tab w:val="clear" w:pos="6480"/>
      </w:tabs>
      <w:spacing w:before="200"/>
      <w:ind w:left="576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6EF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Corpsdetexte">
    <w:name w:val="Body Text"/>
    <w:basedOn w:val="Normal"/>
    <w:link w:val="CorpsdetexteCar"/>
    <w:autoRedefine/>
    <w:uiPriority w:val="99"/>
    <w:unhideWhenUsed/>
    <w:qFormat/>
    <w:rsid w:val="007A76EF"/>
    <w:rPr>
      <w:rFonts w:eastAsiaTheme="minorHAnsi" w:cstheme="minorBidi"/>
    </w:rPr>
  </w:style>
  <w:style w:type="character" w:customStyle="1" w:styleId="Titre2Car">
    <w:name w:val="Titre 2 Car"/>
    <w:basedOn w:val="Policepardfaut"/>
    <w:link w:val="Titre2"/>
    <w:uiPriority w:val="9"/>
    <w:rsid w:val="007A76EF"/>
    <w:rPr>
      <w:rFonts w:asciiTheme="majorHAnsi" w:eastAsiaTheme="majorEastAsia" w:hAnsiTheme="majorHAnsi" w:cstheme="majorBidi"/>
      <w:small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76E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A76EF"/>
    <w:rPr>
      <w:rFonts w:asciiTheme="majorHAnsi" w:eastAsiaTheme="majorEastAsia" w:hAnsiTheme="majorHAnsi" w:cstheme="majorBidi"/>
      <w:iCs/>
      <w:sz w:val="24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A76EF"/>
  </w:style>
  <w:style w:type="character" w:customStyle="1" w:styleId="Titre5Car">
    <w:name w:val="Titre 5 Car"/>
    <w:basedOn w:val="Policepardfaut"/>
    <w:link w:val="Titre5"/>
    <w:uiPriority w:val="9"/>
    <w:rsid w:val="007A76EF"/>
    <w:rPr>
      <w:rFonts w:eastAsiaTheme="majorEastAsia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7A76EF"/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A76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66D"/>
    <w:rPr>
      <w:rFonts w:ascii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66D"/>
    <w:rPr>
      <w:rFonts w:asciiTheme="minorHAnsi" w:hAnsi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66D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446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AvecpucesWingdings2symboleOrangeGauche0cmSu">
    <w:name w:val="Style Avec puces Wingdings 2 (symbole) Orange Gauche :  0 cm Su..."/>
    <w:basedOn w:val="Aucuneliste"/>
    <w:rsid w:val="00B4466D"/>
    <w:pPr>
      <w:numPr>
        <w:numId w:val="1"/>
      </w:numPr>
    </w:pPr>
  </w:style>
  <w:style w:type="character" w:customStyle="1" w:styleId="ListepucesCar">
    <w:name w:val="Liste à puces Car"/>
    <w:basedOn w:val="Policepardfaut"/>
    <w:link w:val="Listepuces"/>
    <w:uiPriority w:val="99"/>
    <w:rsid w:val="007A76EF"/>
    <w:rPr>
      <w:rFonts w:asciiTheme="majorHAnsi" w:eastAsia="Times New Roman" w:hAnsiTheme="majorHAnsi" w:cstheme="minorHAnsi"/>
    </w:rPr>
  </w:style>
  <w:style w:type="paragraph" w:styleId="Listepuces">
    <w:name w:val="List Bullet"/>
    <w:basedOn w:val="Normal"/>
    <w:link w:val="ListepucesCar"/>
    <w:autoRedefine/>
    <w:uiPriority w:val="99"/>
    <w:unhideWhenUsed/>
    <w:qFormat/>
    <w:rsid w:val="007A76EF"/>
    <w:pPr>
      <w:widowControl w:val="0"/>
      <w:numPr>
        <w:numId w:val="3"/>
      </w:numPr>
    </w:pPr>
    <w:rPr>
      <w:rFonts w:asciiTheme="majorHAnsi" w:hAnsiTheme="majorHAnsi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7A76EF"/>
    <w:pPr>
      <w:spacing w:after="120" w:line="480" w:lineRule="auto"/>
    </w:pPr>
    <w:rPr>
      <w:rFonts w:eastAsia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76EF"/>
  </w:style>
  <w:style w:type="paragraph" w:styleId="Titre">
    <w:name w:val="Title"/>
    <w:basedOn w:val="Normal"/>
    <w:next w:val="Normal"/>
    <w:link w:val="TitreCar"/>
    <w:autoRedefine/>
    <w:uiPriority w:val="10"/>
    <w:qFormat/>
    <w:rsid w:val="007A76EF"/>
    <w:pPr>
      <w:spacing w:before="0"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76EF"/>
    <w:rPr>
      <w:rFonts w:asciiTheme="majorHAnsi" w:eastAsiaTheme="majorEastAsia" w:hAnsiTheme="majorHAnsi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537CA7-E0BA-4932-8547-467E6E65D1F3}" type="doc">
      <dgm:prSet loTypeId="urn:microsoft.com/office/officeart/2005/8/layout/list1" loCatId="list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fr-FR"/>
        </a:p>
      </dgm:t>
    </dgm:pt>
    <dgm:pt modelId="{86D4F98D-18FD-4260-8482-649CDBD05828}">
      <dgm:prSet phldrT="[Texte]" custT="1"/>
      <dgm:spPr/>
      <dgm:t>
        <a:bodyPr/>
        <a:lstStyle/>
        <a:p>
          <a:r>
            <a:rPr lang="fr-FR" sz="1200"/>
            <a:t>CCAS</a:t>
          </a:r>
        </a:p>
      </dgm:t>
    </dgm:pt>
    <dgm:pt modelId="{DC3D99DD-0300-4E70-AF9D-649F3AB95131}" type="parTrans" cxnId="{2502C1BA-164A-439D-8130-C7CBFCE7CCEF}">
      <dgm:prSet/>
      <dgm:spPr/>
      <dgm:t>
        <a:bodyPr/>
        <a:lstStyle/>
        <a:p>
          <a:endParaRPr lang="fr-FR"/>
        </a:p>
      </dgm:t>
    </dgm:pt>
    <dgm:pt modelId="{92DDEF55-E93A-4433-8A28-FBC95648BB00}" type="sibTrans" cxnId="{2502C1BA-164A-439D-8130-C7CBFCE7CCEF}">
      <dgm:prSet/>
      <dgm:spPr/>
      <dgm:t>
        <a:bodyPr/>
        <a:lstStyle/>
        <a:p>
          <a:endParaRPr lang="fr-FR"/>
        </a:p>
      </dgm:t>
    </dgm:pt>
    <dgm:pt modelId="{02A12C37-FC83-4E99-AF63-575AC20B2939}">
      <dgm:prSet phldrT="[Texte]" custT="1"/>
      <dgm:spPr/>
      <dgm:t>
        <a:bodyPr/>
        <a:lstStyle/>
        <a:p>
          <a:r>
            <a:rPr lang="fr-FR" sz="1200"/>
            <a:t>Activité : maintenue y compris domiciliation sur rdv</a:t>
          </a:r>
        </a:p>
      </dgm:t>
    </dgm:pt>
    <dgm:pt modelId="{82C4A481-9F97-48FA-88D1-7CE645153B80}" type="parTrans" cxnId="{BAE07C8F-9865-441D-8E5A-215E54DC6510}">
      <dgm:prSet/>
      <dgm:spPr/>
      <dgm:t>
        <a:bodyPr/>
        <a:lstStyle/>
        <a:p>
          <a:endParaRPr lang="fr-FR"/>
        </a:p>
      </dgm:t>
    </dgm:pt>
    <dgm:pt modelId="{C60AA6D1-4D78-4DF6-9B54-42A1E8D33140}" type="sibTrans" cxnId="{BAE07C8F-9865-441D-8E5A-215E54DC6510}">
      <dgm:prSet/>
      <dgm:spPr/>
      <dgm:t>
        <a:bodyPr/>
        <a:lstStyle/>
        <a:p>
          <a:endParaRPr lang="fr-FR"/>
        </a:p>
      </dgm:t>
    </dgm:pt>
    <dgm:pt modelId="{9767A5FA-398D-4007-8936-838283344EAD}">
      <dgm:prSet phldrT="[Texte]" custT="1"/>
      <dgm:spPr/>
      <dgm:t>
        <a:bodyPr/>
        <a:lstStyle/>
        <a:p>
          <a:r>
            <a:rPr lang="fr-FR" sz="1200"/>
            <a:t>Logement</a:t>
          </a:r>
        </a:p>
      </dgm:t>
    </dgm:pt>
    <dgm:pt modelId="{B7FDF648-7283-481F-9DD5-9D0B3B355C47}" type="parTrans" cxnId="{B1656368-AFF6-4D7A-A81C-B99F7EB970C4}">
      <dgm:prSet/>
      <dgm:spPr/>
      <dgm:t>
        <a:bodyPr/>
        <a:lstStyle/>
        <a:p>
          <a:endParaRPr lang="fr-FR"/>
        </a:p>
      </dgm:t>
    </dgm:pt>
    <dgm:pt modelId="{C31590DA-3A61-4CF1-9F9E-1451F8DD330C}" type="sibTrans" cxnId="{B1656368-AFF6-4D7A-A81C-B99F7EB970C4}">
      <dgm:prSet/>
      <dgm:spPr/>
      <dgm:t>
        <a:bodyPr/>
        <a:lstStyle/>
        <a:p>
          <a:endParaRPr lang="fr-FR"/>
        </a:p>
      </dgm:t>
    </dgm:pt>
    <dgm:pt modelId="{A85DF008-E4F0-46E7-A842-96F4462E15E1}">
      <dgm:prSet phldrT="[Texte]" custT="1"/>
      <dgm:spPr/>
      <dgm:t>
        <a:bodyPr/>
        <a:lstStyle/>
        <a:p>
          <a:r>
            <a:rPr lang="fr-FR" sz="1200"/>
            <a:t>Senior/handicap</a:t>
          </a:r>
        </a:p>
      </dgm:t>
    </dgm:pt>
    <dgm:pt modelId="{4A2B76B0-5D74-40C8-86BD-14C823B41CDF}" type="parTrans" cxnId="{6FF8D823-F111-4BAC-835C-05E5ABCC3173}">
      <dgm:prSet/>
      <dgm:spPr/>
      <dgm:t>
        <a:bodyPr/>
        <a:lstStyle/>
        <a:p>
          <a:endParaRPr lang="fr-FR"/>
        </a:p>
      </dgm:t>
    </dgm:pt>
    <dgm:pt modelId="{0D970B8A-6974-4F09-8711-5EFAD50A4728}" type="sibTrans" cxnId="{6FF8D823-F111-4BAC-835C-05E5ABCC3173}">
      <dgm:prSet/>
      <dgm:spPr/>
      <dgm:t>
        <a:bodyPr/>
        <a:lstStyle/>
        <a:p>
          <a:endParaRPr lang="fr-FR"/>
        </a:p>
      </dgm:t>
    </dgm:pt>
    <dgm:pt modelId="{36156E6C-9C0F-409F-B06D-F6B59FA7A5B2}">
      <dgm:prSet phldrT="[Texte]" custT="1"/>
      <dgm:spPr/>
      <dgm:t>
        <a:bodyPr/>
        <a:lstStyle/>
        <a:p>
          <a:r>
            <a:rPr lang="fr-FR" sz="1200"/>
            <a:t>Activité : maintenue</a:t>
          </a:r>
        </a:p>
      </dgm:t>
    </dgm:pt>
    <dgm:pt modelId="{2B952BAF-9DED-4FE4-9AD8-CFFFBB1BAF2C}" type="parTrans" cxnId="{7C1D6F9A-F40B-4143-BB20-60225A6BC8BE}">
      <dgm:prSet/>
      <dgm:spPr/>
      <dgm:t>
        <a:bodyPr/>
        <a:lstStyle/>
        <a:p>
          <a:endParaRPr lang="fr-FR"/>
        </a:p>
      </dgm:t>
    </dgm:pt>
    <dgm:pt modelId="{EA08B6C3-6141-4C28-9E18-92BB3FAD55A8}" type="sibTrans" cxnId="{7C1D6F9A-F40B-4143-BB20-60225A6BC8BE}">
      <dgm:prSet/>
      <dgm:spPr/>
      <dgm:t>
        <a:bodyPr/>
        <a:lstStyle/>
        <a:p>
          <a:endParaRPr lang="fr-FR"/>
        </a:p>
      </dgm:t>
    </dgm:pt>
    <dgm:pt modelId="{310E4C7F-97E3-47FE-A453-74726C5E6A24}">
      <dgm:prSet phldrT="[Texte]" custT="1"/>
      <dgm:spPr/>
      <dgm:t>
        <a:bodyPr/>
        <a:lstStyle/>
        <a:p>
          <a:r>
            <a:rPr lang="fr-FR" sz="1200"/>
            <a:t>MSP</a:t>
          </a:r>
        </a:p>
      </dgm:t>
    </dgm:pt>
    <dgm:pt modelId="{3A7C25CA-CEDA-445C-9335-01CB0A369EBE}" type="parTrans" cxnId="{ECC3BCA2-B6DE-4EED-99F8-9BFB02485BDD}">
      <dgm:prSet/>
      <dgm:spPr/>
      <dgm:t>
        <a:bodyPr/>
        <a:lstStyle/>
        <a:p>
          <a:endParaRPr lang="fr-FR"/>
        </a:p>
      </dgm:t>
    </dgm:pt>
    <dgm:pt modelId="{7A17035B-B81C-4994-B049-07273F12BEC1}" type="sibTrans" cxnId="{ECC3BCA2-B6DE-4EED-99F8-9BFB02485BDD}">
      <dgm:prSet/>
      <dgm:spPr/>
      <dgm:t>
        <a:bodyPr/>
        <a:lstStyle/>
        <a:p>
          <a:endParaRPr lang="fr-FR"/>
        </a:p>
      </dgm:t>
    </dgm:pt>
    <dgm:pt modelId="{D8F90178-CAB1-483D-9B7B-6471C184997E}">
      <dgm:prSet phldrT="[Texte]" custT="1"/>
      <dgm:spPr/>
      <dgm:t>
        <a:bodyPr/>
        <a:lstStyle/>
        <a:p>
          <a:r>
            <a:rPr lang="fr-FR" sz="1200"/>
            <a:t>Ouverture maintenue, accueil des travailleurs sociaux de Saint-Ouen- l'Aumône + sessions de vaccinations les 6 et 13/04 dans la PMI.</a:t>
          </a:r>
        </a:p>
      </dgm:t>
    </dgm:pt>
    <dgm:pt modelId="{006BC801-C57E-471E-916D-2E65D782F7B7}" type="parTrans" cxnId="{4D55C5B0-9C9D-4E8D-A94F-E862AE07D5FB}">
      <dgm:prSet/>
      <dgm:spPr/>
      <dgm:t>
        <a:bodyPr/>
        <a:lstStyle/>
        <a:p>
          <a:endParaRPr lang="fr-FR"/>
        </a:p>
      </dgm:t>
    </dgm:pt>
    <dgm:pt modelId="{807B979B-DA34-4C43-AE42-5A4FDB7C0ED6}" type="sibTrans" cxnId="{4D55C5B0-9C9D-4E8D-A94F-E862AE07D5FB}">
      <dgm:prSet/>
      <dgm:spPr/>
      <dgm:t>
        <a:bodyPr/>
        <a:lstStyle/>
        <a:p>
          <a:endParaRPr lang="fr-FR"/>
        </a:p>
      </dgm:t>
    </dgm:pt>
    <dgm:pt modelId="{06CC5B2F-03A7-45F1-9803-0A7BE68116B1}">
      <dgm:prSet phldrT="[Texte]" custT="1"/>
      <dgm:spPr/>
      <dgm:t>
        <a:bodyPr/>
        <a:lstStyle/>
        <a:p>
          <a:r>
            <a:rPr lang="fr-FR" sz="1200"/>
            <a:t>Activité : maintenue, pas de rdv physique</a:t>
          </a:r>
        </a:p>
      </dgm:t>
    </dgm:pt>
    <dgm:pt modelId="{4827571B-7D70-484B-9E4E-768F1F0FAF47}" type="sibTrans" cxnId="{EB0BA4B2-36C7-48B9-B544-434FEBFD212D}">
      <dgm:prSet/>
      <dgm:spPr/>
      <dgm:t>
        <a:bodyPr/>
        <a:lstStyle/>
        <a:p>
          <a:endParaRPr lang="fr-FR"/>
        </a:p>
      </dgm:t>
    </dgm:pt>
    <dgm:pt modelId="{9222CB64-6E72-4A4D-A978-DE82C2A8A097}" type="parTrans" cxnId="{EB0BA4B2-36C7-48B9-B544-434FEBFD212D}">
      <dgm:prSet/>
      <dgm:spPr/>
      <dgm:t>
        <a:bodyPr/>
        <a:lstStyle/>
        <a:p>
          <a:endParaRPr lang="fr-FR"/>
        </a:p>
      </dgm:t>
    </dgm:pt>
    <dgm:pt modelId="{DBA4D372-567C-48FB-8EA7-92356DAB0483}" type="pres">
      <dgm:prSet presAssocID="{31537CA7-E0BA-4932-8547-467E6E65D1F3}" presName="linear" presStyleCnt="0">
        <dgm:presLayoutVars>
          <dgm:dir/>
          <dgm:animLvl val="lvl"/>
          <dgm:resizeHandles val="exact"/>
        </dgm:presLayoutVars>
      </dgm:prSet>
      <dgm:spPr/>
    </dgm:pt>
    <dgm:pt modelId="{6D1BA96D-725E-41BB-A5D8-E6DDC1FFF365}" type="pres">
      <dgm:prSet presAssocID="{310E4C7F-97E3-47FE-A453-74726C5E6A24}" presName="parentLin" presStyleCnt="0"/>
      <dgm:spPr/>
    </dgm:pt>
    <dgm:pt modelId="{CD882B58-9D08-4061-85BE-704AEA6469B3}" type="pres">
      <dgm:prSet presAssocID="{310E4C7F-97E3-47FE-A453-74726C5E6A24}" presName="parentLeftMargin" presStyleLbl="node1" presStyleIdx="0" presStyleCnt="4"/>
      <dgm:spPr/>
    </dgm:pt>
    <dgm:pt modelId="{717C91AF-CB59-4F59-98DD-307A596AC802}" type="pres">
      <dgm:prSet presAssocID="{310E4C7F-97E3-47FE-A453-74726C5E6A24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7EC2BE77-E7B3-4454-AB94-08DB84F75FC3}" type="pres">
      <dgm:prSet presAssocID="{310E4C7F-97E3-47FE-A453-74726C5E6A24}" presName="negativeSpace" presStyleCnt="0"/>
      <dgm:spPr/>
    </dgm:pt>
    <dgm:pt modelId="{06CB2D32-F629-4EAE-8BAF-7E040F87E6CF}" type="pres">
      <dgm:prSet presAssocID="{310E4C7F-97E3-47FE-A453-74726C5E6A24}" presName="childText" presStyleLbl="conFgAcc1" presStyleIdx="0" presStyleCnt="4">
        <dgm:presLayoutVars>
          <dgm:bulletEnabled val="1"/>
        </dgm:presLayoutVars>
      </dgm:prSet>
      <dgm:spPr/>
    </dgm:pt>
    <dgm:pt modelId="{E3DBF3B9-1521-4C82-9B37-E62E1AE7F181}" type="pres">
      <dgm:prSet presAssocID="{7A17035B-B81C-4994-B049-07273F12BEC1}" presName="spaceBetweenRectangles" presStyleCnt="0"/>
      <dgm:spPr/>
    </dgm:pt>
    <dgm:pt modelId="{027CC27F-EE3C-4327-8D5D-AA25F561721A}" type="pres">
      <dgm:prSet presAssocID="{86D4F98D-18FD-4260-8482-649CDBD05828}" presName="parentLin" presStyleCnt="0"/>
      <dgm:spPr/>
    </dgm:pt>
    <dgm:pt modelId="{A3564F1A-1C6C-41AE-89FC-0B087FABD018}" type="pres">
      <dgm:prSet presAssocID="{86D4F98D-18FD-4260-8482-649CDBD05828}" presName="parentLeftMargin" presStyleLbl="node1" presStyleIdx="0" presStyleCnt="4"/>
      <dgm:spPr/>
    </dgm:pt>
    <dgm:pt modelId="{D715B4F6-AA54-4C02-A5C0-2BEFB836FCFE}" type="pres">
      <dgm:prSet presAssocID="{86D4F98D-18FD-4260-8482-649CDBD05828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08CD579C-C5FD-4DAD-B9CF-49499CBE7AF5}" type="pres">
      <dgm:prSet presAssocID="{86D4F98D-18FD-4260-8482-649CDBD05828}" presName="negativeSpace" presStyleCnt="0"/>
      <dgm:spPr/>
    </dgm:pt>
    <dgm:pt modelId="{77C87609-FA84-4865-8C68-4705CA35FD4F}" type="pres">
      <dgm:prSet presAssocID="{86D4F98D-18FD-4260-8482-649CDBD05828}" presName="childText" presStyleLbl="conFgAcc1" presStyleIdx="1" presStyleCnt="4">
        <dgm:presLayoutVars>
          <dgm:bulletEnabled val="1"/>
        </dgm:presLayoutVars>
      </dgm:prSet>
      <dgm:spPr/>
    </dgm:pt>
    <dgm:pt modelId="{C3D28D57-AA2B-43B2-9998-52A939E0018C}" type="pres">
      <dgm:prSet presAssocID="{92DDEF55-E93A-4433-8A28-FBC95648BB00}" presName="spaceBetweenRectangles" presStyleCnt="0"/>
      <dgm:spPr/>
    </dgm:pt>
    <dgm:pt modelId="{EBC1F5D4-671B-4BE7-8546-5E8B9125A948}" type="pres">
      <dgm:prSet presAssocID="{9767A5FA-398D-4007-8936-838283344EAD}" presName="parentLin" presStyleCnt="0"/>
      <dgm:spPr/>
    </dgm:pt>
    <dgm:pt modelId="{E2A7431B-2AB2-4FE2-ADEB-3E2AE9C42795}" type="pres">
      <dgm:prSet presAssocID="{9767A5FA-398D-4007-8936-838283344EAD}" presName="parentLeftMargin" presStyleLbl="node1" presStyleIdx="1" presStyleCnt="4"/>
      <dgm:spPr/>
    </dgm:pt>
    <dgm:pt modelId="{925A55BD-FAE0-4720-B320-94AF3D19DB88}" type="pres">
      <dgm:prSet presAssocID="{9767A5FA-398D-4007-8936-838283344EAD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791A90C1-9A3D-46A6-959D-C43385CBB9A2}" type="pres">
      <dgm:prSet presAssocID="{9767A5FA-398D-4007-8936-838283344EAD}" presName="negativeSpace" presStyleCnt="0"/>
      <dgm:spPr/>
    </dgm:pt>
    <dgm:pt modelId="{610C9595-0023-4509-8EBE-9F2E1D4B2522}" type="pres">
      <dgm:prSet presAssocID="{9767A5FA-398D-4007-8936-838283344EAD}" presName="childText" presStyleLbl="conFgAcc1" presStyleIdx="2" presStyleCnt="4">
        <dgm:presLayoutVars>
          <dgm:bulletEnabled val="1"/>
        </dgm:presLayoutVars>
      </dgm:prSet>
      <dgm:spPr/>
    </dgm:pt>
    <dgm:pt modelId="{CBDABDBE-FE62-4685-A312-33F12BE71FC3}" type="pres">
      <dgm:prSet presAssocID="{C31590DA-3A61-4CF1-9F9E-1451F8DD330C}" presName="spaceBetweenRectangles" presStyleCnt="0"/>
      <dgm:spPr/>
    </dgm:pt>
    <dgm:pt modelId="{D70DCC57-B129-4823-B3C1-0CBC1D99BFA1}" type="pres">
      <dgm:prSet presAssocID="{A85DF008-E4F0-46E7-A842-96F4462E15E1}" presName="parentLin" presStyleCnt="0"/>
      <dgm:spPr/>
    </dgm:pt>
    <dgm:pt modelId="{F3008F16-5E73-4B98-BF59-EA1860FF612A}" type="pres">
      <dgm:prSet presAssocID="{A85DF008-E4F0-46E7-A842-96F4462E15E1}" presName="parentLeftMargin" presStyleLbl="node1" presStyleIdx="2" presStyleCnt="4"/>
      <dgm:spPr/>
    </dgm:pt>
    <dgm:pt modelId="{CC279581-A4E4-4187-AC2E-C8BB7B80903E}" type="pres">
      <dgm:prSet presAssocID="{A85DF008-E4F0-46E7-A842-96F4462E15E1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AF10CD35-8F8B-486F-AE55-0EF5EC39CA43}" type="pres">
      <dgm:prSet presAssocID="{A85DF008-E4F0-46E7-A842-96F4462E15E1}" presName="negativeSpace" presStyleCnt="0"/>
      <dgm:spPr/>
    </dgm:pt>
    <dgm:pt modelId="{46321E29-7DB0-455B-BDDD-5ACCEB344345}" type="pres">
      <dgm:prSet presAssocID="{A85DF008-E4F0-46E7-A842-96F4462E15E1}" presName="childText" presStyleLbl="conFgAcc1" presStyleIdx="3" presStyleCnt="4" custLinFactNeighborX="-746" custLinFactNeighborY="-6453">
        <dgm:presLayoutVars>
          <dgm:bulletEnabled val="1"/>
        </dgm:presLayoutVars>
      </dgm:prSet>
      <dgm:spPr/>
    </dgm:pt>
  </dgm:ptLst>
  <dgm:cxnLst>
    <dgm:cxn modelId="{2099C105-D2BC-489F-A1CF-1635D6D98E4D}" type="presOf" srcId="{86D4F98D-18FD-4260-8482-649CDBD05828}" destId="{A3564F1A-1C6C-41AE-89FC-0B087FABD018}" srcOrd="0" destOrd="0" presId="urn:microsoft.com/office/officeart/2005/8/layout/list1"/>
    <dgm:cxn modelId="{6FF8D823-F111-4BAC-835C-05E5ABCC3173}" srcId="{31537CA7-E0BA-4932-8547-467E6E65D1F3}" destId="{A85DF008-E4F0-46E7-A842-96F4462E15E1}" srcOrd="3" destOrd="0" parTransId="{4A2B76B0-5D74-40C8-86BD-14C823B41CDF}" sibTransId="{0D970B8A-6974-4F09-8711-5EFAD50A4728}"/>
    <dgm:cxn modelId="{ED30D136-9576-43A1-97EA-6AEB6A7FA851}" type="presOf" srcId="{36156E6C-9C0F-409F-B06D-F6B59FA7A5B2}" destId="{46321E29-7DB0-455B-BDDD-5ACCEB344345}" srcOrd="0" destOrd="0" presId="urn:microsoft.com/office/officeart/2005/8/layout/list1"/>
    <dgm:cxn modelId="{57DD655B-173A-4BDB-875E-12AC53D3F925}" type="presOf" srcId="{A85DF008-E4F0-46E7-A842-96F4462E15E1}" destId="{CC279581-A4E4-4187-AC2E-C8BB7B80903E}" srcOrd="1" destOrd="0" presId="urn:microsoft.com/office/officeart/2005/8/layout/list1"/>
    <dgm:cxn modelId="{B1656368-AFF6-4D7A-A81C-B99F7EB970C4}" srcId="{31537CA7-E0BA-4932-8547-467E6E65D1F3}" destId="{9767A5FA-398D-4007-8936-838283344EAD}" srcOrd="2" destOrd="0" parTransId="{B7FDF648-7283-481F-9DD5-9D0B3B355C47}" sibTransId="{C31590DA-3A61-4CF1-9F9E-1451F8DD330C}"/>
    <dgm:cxn modelId="{8769764B-B9D4-4A9A-9C27-75BCB2B79D66}" type="presOf" srcId="{A85DF008-E4F0-46E7-A842-96F4462E15E1}" destId="{F3008F16-5E73-4B98-BF59-EA1860FF612A}" srcOrd="0" destOrd="0" presId="urn:microsoft.com/office/officeart/2005/8/layout/list1"/>
    <dgm:cxn modelId="{388ED86E-5C57-4C76-AFBE-F60044664D04}" type="presOf" srcId="{310E4C7F-97E3-47FE-A453-74726C5E6A24}" destId="{CD882B58-9D08-4061-85BE-704AEA6469B3}" srcOrd="0" destOrd="0" presId="urn:microsoft.com/office/officeart/2005/8/layout/list1"/>
    <dgm:cxn modelId="{033F5B82-D4CE-428F-80F2-7E02BBC3E772}" type="presOf" srcId="{9767A5FA-398D-4007-8936-838283344EAD}" destId="{E2A7431B-2AB2-4FE2-ADEB-3E2AE9C42795}" srcOrd="0" destOrd="0" presId="urn:microsoft.com/office/officeart/2005/8/layout/list1"/>
    <dgm:cxn modelId="{E7DA798C-1D2F-485D-90E3-3D6617E1DA5B}" type="presOf" srcId="{D8F90178-CAB1-483D-9B7B-6471C184997E}" destId="{06CB2D32-F629-4EAE-8BAF-7E040F87E6CF}" srcOrd="0" destOrd="0" presId="urn:microsoft.com/office/officeart/2005/8/layout/list1"/>
    <dgm:cxn modelId="{3DC3F18E-8AEF-490F-8D02-818D9FA90F12}" type="presOf" srcId="{9767A5FA-398D-4007-8936-838283344EAD}" destId="{925A55BD-FAE0-4720-B320-94AF3D19DB88}" srcOrd="1" destOrd="0" presId="urn:microsoft.com/office/officeart/2005/8/layout/list1"/>
    <dgm:cxn modelId="{BAE07C8F-9865-441D-8E5A-215E54DC6510}" srcId="{86D4F98D-18FD-4260-8482-649CDBD05828}" destId="{02A12C37-FC83-4E99-AF63-575AC20B2939}" srcOrd="0" destOrd="0" parTransId="{82C4A481-9F97-48FA-88D1-7CE645153B80}" sibTransId="{C60AA6D1-4D78-4DF6-9B54-42A1E8D33140}"/>
    <dgm:cxn modelId="{7C1D6F9A-F40B-4143-BB20-60225A6BC8BE}" srcId="{A85DF008-E4F0-46E7-A842-96F4462E15E1}" destId="{36156E6C-9C0F-409F-B06D-F6B59FA7A5B2}" srcOrd="0" destOrd="0" parTransId="{2B952BAF-9DED-4FE4-9AD8-CFFFBB1BAF2C}" sibTransId="{EA08B6C3-6141-4C28-9E18-92BB3FAD55A8}"/>
    <dgm:cxn modelId="{ECC3BCA2-B6DE-4EED-99F8-9BFB02485BDD}" srcId="{31537CA7-E0BA-4932-8547-467E6E65D1F3}" destId="{310E4C7F-97E3-47FE-A453-74726C5E6A24}" srcOrd="0" destOrd="0" parTransId="{3A7C25CA-CEDA-445C-9335-01CB0A369EBE}" sibTransId="{7A17035B-B81C-4994-B049-07273F12BEC1}"/>
    <dgm:cxn modelId="{98C9EFA4-E26C-411D-A44C-E854E6901912}" type="presOf" srcId="{310E4C7F-97E3-47FE-A453-74726C5E6A24}" destId="{717C91AF-CB59-4F59-98DD-307A596AC802}" srcOrd="1" destOrd="0" presId="urn:microsoft.com/office/officeart/2005/8/layout/list1"/>
    <dgm:cxn modelId="{4D55C5B0-9C9D-4E8D-A94F-E862AE07D5FB}" srcId="{310E4C7F-97E3-47FE-A453-74726C5E6A24}" destId="{D8F90178-CAB1-483D-9B7B-6471C184997E}" srcOrd="0" destOrd="0" parTransId="{006BC801-C57E-471E-916D-2E65D782F7B7}" sibTransId="{807B979B-DA34-4C43-AE42-5A4FDB7C0ED6}"/>
    <dgm:cxn modelId="{EB0BA4B2-36C7-48B9-B544-434FEBFD212D}" srcId="{9767A5FA-398D-4007-8936-838283344EAD}" destId="{06CC5B2F-03A7-45F1-9803-0A7BE68116B1}" srcOrd="0" destOrd="0" parTransId="{9222CB64-6E72-4A4D-A978-DE82C2A8A097}" sibTransId="{4827571B-7D70-484B-9E4E-768F1F0FAF47}"/>
    <dgm:cxn modelId="{26E70CB3-4D3F-49F4-8FB7-63B4EE99B25F}" type="presOf" srcId="{31537CA7-E0BA-4932-8547-467E6E65D1F3}" destId="{DBA4D372-567C-48FB-8EA7-92356DAB0483}" srcOrd="0" destOrd="0" presId="urn:microsoft.com/office/officeart/2005/8/layout/list1"/>
    <dgm:cxn modelId="{2502C1BA-164A-439D-8130-C7CBFCE7CCEF}" srcId="{31537CA7-E0BA-4932-8547-467E6E65D1F3}" destId="{86D4F98D-18FD-4260-8482-649CDBD05828}" srcOrd="1" destOrd="0" parTransId="{DC3D99DD-0300-4E70-AF9D-649F3AB95131}" sibTransId="{92DDEF55-E93A-4433-8A28-FBC95648BB00}"/>
    <dgm:cxn modelId="{746EB7BD-7198-4C2A-88F8-6E5B6D414B90}" type="presOf" srcId="{02A12C37-FC83-4E99-AF63-575AC20B2939}" destId="{77C87609-FA84-4865-8C68-4705CA35FD4F}" srcOrd="0" destOrd="0" presId="urn:microsoft.com/office/officeart/2005/8/layout/list1"/>
    <dgm:cxn modelId="{F658B7C1-C498-46C3-AE52-E86D640CB6EA}" type="presOf" srcId="{06CC5B2F-03A7-45F1-9803-0A7BE68116B1}" destId="{610C9595-0023-4509-8EBE-9F2E1D4B2522}" srcOrd="0" destOrd="0" presId="urn:microsoft.com/office/officeart/2005/8/layout/list1"/>
    <dgm:cxn modelId="{4EF3BFFB-A6E4-4CAD-BC86-6EB44AF056E4}" type="presOf" srcId="{86D4F98D-18FD-4260-8482-649CDBD05828}" destId="{D715B4F6-AA54-4C02-A5C0-2BEFB836FCFE}" srcOrd="1" destOrd="0" presId="urn:microsoft.com/office/officeart/2005/8/layout/list1"/>
    <dgm:cxn modelId="{61D6CBC7-85E9-4A64-9E1C-584B49E9F241}" type="presParOf" srcId="{DBA4D372-567C-48FB-8EA7-92356DAB0483}" destId="{6D1BA96D-725E-41BB-A5D8-E6DDC1FFF365}" srcOrd="0" destOrd="0" presId="urn:microsoft.com/office/officeart/2005/8/layout/list1"/>
    <dgm:cxn modelId="{46A5817F-9323-4B36-B2E0-34A54854070E}" type="presParOf" srcId="{6D1BA96D-725E-41BB-A5D8-E6DDC1FFF365}" destId="{CD882B58-9D08-4061-85BE-704AEA6469B3}" srcOrd="0" destOrd="0" presId="urn:microsoft.com/office/officeart/2005/8/layout/list1"/>
    <dgm:cxn modelId="{408A903F-2C67-4ED5-916B-28876DEFBBB0}" type="presParOf" srcId="{6D1BA96D-725E-41BB-A5D8-E6DDC1FFF365}" destId="{717C91AF-CB59-4F59-98DD-307A596AC802}" srcOrd="1" destOrd="0" presId="urn:microsoft.com/office/officeart/2005/8/layout/list1"/>
    <dgm:cxn modelId="{27D0BEF4-650C-4C78-94A9-3F86592B03C6}" type="presParOf" srcId="{DBA4D372-567C-48FB-8EA7-92356DAB0483}" destId="{7EC2BE77-E7B3-4454-AB94-08DB84F75FC3}" srcOrd="1" destOrd="0" presId="urn:microsoft.com/office/officeart/2005/8/layout/list1"/>
    <dgm:cxn modelId="{87911502-2E17-4D01-BB81-33642AF1C23A}" type="presParOf" srcId="{DBA4D372-567C-48FB-8EA7-92356DAB0483}" destId="{06CB2D32-F629-4EAE-8BAF-7E040F87E6CF}" srcOrd="2" destOrd="0" presId="urn:microsoft.com/office/officeart/2005/8/layout/list1"/>
    <dgm:cxn modelId="{6D963704-4F4B-423B-8E62-E9B647387034}" type="presParOf" srcId="{DBA4D372-567C-48FB-8EA7-92356DAB0483}" destId="{E3DBF3B9-1521-4C82-9B37-E62E1AE7F181}" srcOrd="3" destOrd="0" presId="urn:microsoft.com/office/officeart/2005/8/layout/list1"/>
    <dgm:cxn modelId="{A1A67398-25BC-46CD-A25B-E2183D1635A9}" type="presParOf" srcId="{DBA4D372-567C-48FB-8EA7-92356DAB0483}" destId="{027CC27F-EE3C-4327-8D5D-AA25F561721A}" srcOrd="4" destOrd="0" presId="urn:microsoft.com/office/officeart/2005/8/layout/list1"/>
    <dgm:cxn modelId="{32808195-20D7-45D8-BF8E-4EE5D996F1D4}" type="presParOf" srcId="{027CC27F-EE3C-4327-8D5D-AA25F561721A}" destId="{A3564F1A-1C6C-41AE-89FC-0B087FABD018}" srcOrd="0" destOrd="0" presId="urn:microsoft.com/office/officeart/2005/8/layout/list1"/>
    <dgm:cxn modelId="{6CB1FF2F-F167-476C-811E-5B8306E04942}" type="presParOf" srcId="{027CC27F-EE3C-4327-8D5D-AA25F561721A}" destId="{D715B4F6-AA54-4C02-A5C0-2BEFB836FCFE}" srcOrd="1" destOrd="0" presId="urn:microsoft.com/office/officeart/2005/8/layout/list1"/>
    <dgm:cxn modelId="{057BBFFD-8FC8-418F-847E-BBABF5B26E57}" type="presParOf" srcId="{DBA4D372-567C-48FB-8EA7-92356DAB0483}" destId="{08CD579C-C5FD-4DAD-B9CF-49499CBE7AF5}" srcOrd="5" destOrd="0" presId="urn:microsoft.com/office/officeart/2005/8/layout/list1"/>
    <dgm:cxn modelId="{B3F2940A-DAEC-481E-85F0-D231C8B5F422}" type="presParOf" srcId="{DBA4D372-567C-48FB-8EA7-92356DAB0483}" destId="{77C87609-FA84-4865-8C68-4705CA35FD4F}" srcOrd="6" destOrd="0" presId="urn:microsoft.com/office/officeart/2005/8/layout/list1"/>
    <dgm:cxn modelId="{AA08C9C9-B275-44E3-8D68-6E0BF8DD71A9}" type="presParOf" srcId="{DBA4D372-567C-48FB-8EA7-92356DAB0483}" destId="{C3D28D57-AA2B-43B2-9998-52A939E0018C}" srcOrd="7" destOrd="0" presId="urn:microsoft.com/office/officeart/2005/8/layout/list1"/>
    <dgm:cxn modelId="{8B78F1C2-D010-4C6D-AF61-B3A59F345AFF}" type="presParOf" srcId="{DBA4D372-567C-48FB-8EA7-92356DAB0483}" destId="{EBC1F5D4-671B-4BE7-8546-5E8B9125A948}" srcOrd="8" destOrd="0" presId="urn:microsoft.com/office/officeart/2005/8/layout/list1"/>
    <dgm:cxn modelId="{BA4DCD58-3FDA-4948-932D-FB08E543BCB5}" type="presParOf" srcId="{EBC1F5D4-671B-4BE7-8546-5E8B9125A948}" destId="{E2A7431B-2AB2-4FE2-ADEB-3E2AE9C42795}" srcOrd="0" destOrd="0" presId="urn:microsoft.com/office/officeart/2005/8/layout/list1"/>
    <dgm:cxn modelId="{E6FA8B76-51A8-4477-A81E-1E5E2642BB27}" type="presParOf" srcId="{EBC1F5D4-671B-4BE7-8546-5E8B9125A948}" destId="{925A55BD-FAE0-4720-B320-94AF3D19DB88}" srcOrd="1" destOrd="0" presId="urn:microsoft.com/office/officeart/2005/8/layout/list1"/>
    <dgm:cxn modelId="{A7708100-BBFB-437E-8963-49FD00D72FAD}" type="presParOf" srcId="{DBA4D372-567C-48FB-8EA7-92356DAB0483}" destId="{791A90C1-9A3D-46A6-959D-C43385CBB9A2}" srcOrd="9" destOrd="0" presId="urn:microsoft.com/office/officeart/2005/8/layout/list1"/>
    <dgm:cxn modelId="{BDEE7AD0-17FE-4217-9575-D1180CF87BFD}" type="presParOf" srcId="{DBA4D372-567C-48FB-8EA7-92356DAB0483}" destId="{610C9595-0023-4509-8EBE-9F2E1D4B2522}" srcOrd="10" destOrd="0" presId="urn:microsoft.com/office/officeart/2005/8/layout/list1"/>
    <dgm:cxn modelId="{5FBD17CF-ED23-4D39-AD7B-891203249CBC}" type="presParOf" srcId="{DBA4D372-567C-48FB-8EA7-92356DAB0483}" destId="{CBDABDBE-FE62-4685-A312-33F12BE71FC3}" srcOrd="11" destOrd="0" presId="urn:microsoft.com/office/officeart/2005/8/layout/list1"/>
    <dgm:cxn modelId="{34D651C2-3530-410A-8003-4B35D301BF4A}" type="presParOf" srcId="{DBA4D372-567C-48FB-8EA7-92356DAB0483}" destId="{D70DCC57-B129-4823-B3C1-0CBC1D99BFA1}" srcOrd="12" destOrd="0" presId="urn:microsoft.com/office/officeart/2005/8/layout/list1"/>
    <dgm:cxn modelId="{DC7D717A-2B28-422F-A505-3E49DBB5F7A2}" type="presParOf" srcId="{D70DCC57-B129-4823-B3C1-0CBC1D99BFA1}" destId="{F3008F16-5E73-4B98-BF59-EA1860FF612A}" srcOrd="0" destOrd="0" presId="urn:microsoft.com/office/officeart/2005/8/layout/list1"/>
    <dgm:cxn modelId="{46DF41AB-2811-42AE-A77A-E251DD16DFB9}" type="presParOf" srcId="{D70DCC57-B129-4823-B3C1-0CBC1D99BFA1}" destId="{CC279581-A4E4-4187-AC2E-C8BB7B80903E}" srcOrd="1" destOrd="0" presId="urn:microsoft.com/office/officeart/2005/8/layout/list1"/>
    <dgm:cxn modelId="{0950CA4E-E438-4407-8F3B-A5FB7E4B1812}" type="presParOf" srcId="{DBA4D372-567C-48FB-8EA7-92356DAB0483}" destId="{AF10CD35-8F8B-486F-AE55-0EF5EC39CA43}" srcOrd="13" destOrd="0" presId="urn:microsoft.com/office/officeart/2005/8/layout/list1"/>
    <dgm:cxn modelId="{4084E8F3-D8D1-463E-9C3A-761E2B2D1264}" type="presParOf" srcId="{DBA4D372-567C-48FB-8EA7-92356DAB0483}" destId="{46321E29-7DB0-455B-BDDD-5ACCEB344345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B3CFDB8-93F4-4F05-8CD9-B560EF3F8973}" type="doc">
      <dgm:prSet loTypeId="urn:microsoft.com/office/officeart/2005/8/layout/list1" loCatId="list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fr-FR"/>
        </a:p>
      </dgm:t>
    </dgm:pt>
    <dgm:pt modelId="{910DB543-3EFF-4FDA-8B08-1DA08448E5BE}">
      <dgm:prSet phldrT="[Texte]" custT="1"/>
      <dgm:spPr/>
      <dgm:t>
        <a:bodyPr/>
        <a:lstStyle/>
        <a:p>
          <a:r>
            <a:rPr lang="fr-FR" sz="1200"/>
            <a:t>Emploi</a:t>
          </a:r>
        </a:p>
      </dgm:t>
    </dgm:pt>
    <dgm:pt modelId="{EB2C8C79-9D0F-46B0-9F2B-6A1041871F09}" type="parTrans" cxnId="{ABCA12E3-9B5F-48B8-9C0A-291E072C3879}">
      <dgm:prSet/>
      <dgm:spPr/>
      <dgm:t>
        <a:bodyPr/>
        <a:lstStyle/>
        <a:p>
          <a:endParaRPr lang="fr-FR"/>
        </a:p>
      </dgm:t>
    </dgm:pt>
    <dgm:pt modelId="{DAB478CC-72C9-42E5-9732-7227BC100DA6}" type="sibTrans" cxnId="{ABCA12E3-9B5F-48B8-9C0A-291E072C3879}">
      <dgm:prSet/>
      <dgm:spPr/>
      <dgm:t>
        <a:bodyPr/>
        <a:lstStyle/>
        <a:p>
          <a:endParaRPr lang="fr-FR"/>
        </a:p>
      </dgm:t>
    </dgm:pt>
    <dgm:pt modelId="{D4F12244-AD0D-4EF2-A7F2-E6C034D36931}">
      <dgm:prSet phldrT="[Texte]" custT="1"/>
      <dgm:spPr/>
      <dgm:t>
        <a:bodyPr/>
        <a:lstStyle/>
        <a:p>
          <a:r>
            <a:rPr lang="fr-FR" sz="1200"/>
            <a:t>Activité : maintenue sur rdv uniquement</a:t>
          </a:r>
        </a:p>
      </dgm:t>
    </dgm:pt>
    <dgm:pt modelId="{24DB6585-7084-4D9D-A5F2-A038A868A8C7}" type="parTrans" cxnId="{9CC8EB19-9E05-47FD-9006-023FE109CFA7}">
      <dgm:prSet/>
      <dgm:spPr/>
      <dgm:t>
        <a:bodyPr/>
        <a:lstStyle/>
        <a:p>
          <a:endParaRPr lang="fr-FR"/>
        </a:p>
      </dgm:t>
    </dgm:pt>
    <dgm:pt modelId="{CA9870F4-6FB7-4944-8712-AE85311D3785}" type="sibTrans" cxnId="{9CC8EB19-9E05-47FD-9006-023FE109CFA7}">
      <dgm:prSet/>
      <dgm:spPr/>
      <dgm:t>
        <a:bodyPr/>
        <a:lstStyle/>
        <a:p>
          <a:endParaRPr lang="fr-FR"/>
        </a:p>
      </dgm:t>
    </dgm:pt>
    <dgm:pt modelId="{BF239570-E98A-4432-AD85-B96A65E17BBE}">
      <dgm:prSet phldrT="[Texte]" custT="1"/>
      <dgm:spPr/>
      <dgm:t>
        <a:bodyPr/>
        <a:lstStyle/>
        <a:p>
          <a:r>
            <a:rPr lang="fr-FR" sz="1200"/>
            <a:t>CLAS</a:t>
          </a:r>
        </a:p>
      </dgm:t>
    </dgm:pt>
    <dgm:pt modelId="{445C881A-03F6-4EE6-876E-0081ABCBD6A8}" type="parTrans" cxnId="{95706346-DC20-4E2F-97C1-811A6AC9BF63}">
      <dgm:prSet/>
      <dgm:spPr/>
      <dgm:t>
        <a:bodyPr/>
        <a:lstStyle/>
        <a:p>
          <a:endParaRPr lang="fr-FR"/>
        </a:p>
      </dgm:t>
    </dgm:pt>
    <dgm:pt modelId="{B0548551-4564-4C00-A726-74F987A89F03}" type="sibTrans" cxnId="{95706346-DC20-4E2F-97C1-811A6AC9BF63}">
      <dgm:prSet/>
      <dgm:spPr/>
      <dgm:t>
        <a:bodyPr/>
        <a:lstStyle/>
        <a:p>
          <a:endParaRPr lang="fr-FR"/>
        </a:p>
      </dgm:t>
    </dgm:pt>
    <dgm:pt modelId="{9B2D83B3-E2D2-41E2-8D0B-1016C5FE9BCB}">
      <dgm:prSet phldrT="[Texte]" custT="1"/>
      <dgm:spPr/>
      <dgm:t>
        <a:bodyPr/>
        <a:lstStyle/>
        <a:p>
          <a:r>
            <a:rPr lang="fr-FR" sz="1200"/>
            <a:t>Activité : Suspendue jusqu'au 26/04</a:t>
          </a:r>
        </a:p>
      </dgm:t>
    </dgm:pt>
    <dgm:pt modelId="{716D4FF5-FEF2-4CD7-8BAB-23FF9B54FA64}" type="parTrans" cxnId="{18D276F1-6344-4F2E-AF95-C02DBF27748F}">
      <dgm:prSet/>
      <dgm:spPr/>
      <dgm:t>
        <a:bodyPr/>
        <a:lstStyle/>
        <a:p>
          <a:endParaRPr lang="fr-FR"/>
        </a:p>
      </dgm:t>
    </dgm:pt>
    <dgm:pt modelId="{53E3BF52-C0EB-4049-BAAA-D7E9CFB0DF31}" type="sibTrans" cxnId="{18D276F1-6344-4F2E-AF95-C02DBF27748F}">
      <dgm:prSet/>
      <dgm:spPr/>
      <dgm:t>
        <a:bodyPr/>
        <a:lstStyle/>
        <a:p>
          <a:endParaRPr lang="fr-FR"/>
        </a:p>
      </dgm:t>
    </dgm:pt>
    <dgm:pt modelId="{8E2D6A29-1D64-40DC-8CB5-6549849B0AAB}">
      <dgm:prSet phldrT="[Texte]" custT="1"/>
      <dgm:spPr/>
      <dgm:t>
        <a:bodyPr/>
        <a:lstStyle/>
        <a:p>
          <a:r>
            <a:rPr lang="fr-FR" sz="1200"/>
            <a:t>Secteur jeunesse</a:t>
          </a:r>
        </a:p>
      </dgm:t>
    </dgm:pt>
    <dgm:pt modelId="{7894E1E2-CDE1-41ED-8421-F5D60A2EFD3F}" type="parTrans" cxnId="{AEC11924-62EE-4DA1-9FDA-27D3ACC4F96E}">
      <dgm:prSet/>
      <dgm:spPr/>
      <dgm:t>
        <a:bodyPr/>
        <a:lstStyle/>
        <a:p>
          <a:endParaRPr lang="fr-FR"/>
        </a:p>
      </dgm:t>
    </dgm:pt>
    <dgm:pt modelId="{DA19D658-C996-4903-B3D8-92EF1819D475}" type="sibTrans" cxnId="{AEC11924-62EE-4DA1-9FDA-27D3ACC4F96E}">
      <dgm:prSet/>
      <dgm:spPr/>
      <dgm:t>
        <a:bodyPr/>
        <a:lstStyle/>
        <a:p>
          <a:endParaRPr lang="fr-FR"/>
        </a:p>
      </dgm:t>
    </dgm:pt>
    <dgm:pt modelId="{B4889532-B021-45A7-86B5-A934615D66E1}">
      <dgm:prSet phldrT="[Texte]" custT="1"/>
      <dgm:spPr/>
      <dgm:t>
        <a:bodyPr/>
        <a:lstStyle/>
        <a:p>
          <a:r>
            <a:rPr lang="fr-FR" sz="1200"/>
            <a:t>Activité : Suspendue jusqu'au 26/04 </a:t>
          </a:r>
        </a:p>
      </dgm:t>
    </dgm:pt>
    <dgm:pt modelId="{A6FAD740-6D87-49C9-8A88-60A963577808}" type="parTrans" cxnId="{EC9DB40F-596C-4C91-A35C-93DEB79494A7}">
      <dgm:prSet/>
      <dgm:spPr/>
      <dgm:t>
        <a:bodyPr/>
        <a:lstStyle/>
        <a:p>
          <a:endParaRPr lang="fr-FR"/>
        </a:p>
      </dgm:t>
    </dgm:pt>
    <dgm:pt modelId="{85883C98-78ED-4926-A3E5-8E834F40683A}" type="sibTrans" cxnId="{EC9DB40F-596C-4C91-A35C-93DEB79494A7}">
      <dgm:prSet/>
      <dgm:spPr/>
      <dgm:t>
        <a:bodyPr/>
        <a:lstStyle/>
        <a:p>
          <a:endParaRPr lang="fr-FR"/>
        </a:p>
      </dgm:t>
    </dgm:pt>
    <dgm:pt modelId="{D1B58878-FF9F-4702-AEE7-588BE4BBF404}">
      <dgm:prSet phldrT="[Texte]" custT="1"/>
      <dgm:spPr/>
      <dgm:t>
        <a:bodyPr/>
        <a:lstStyle/>
        <a:p>
          <a:r>
            <a:rPr lang="fr-FR" sz="1200"/>
            <a:t>Petite Enfance</a:t>
          </a:r>
        </a:p>
      </dgm:t>
    </dgm:pt>
    <dgm:pt modelId="{16346BE9-F60E-4349-AE64-F33F4124A7E6}" type="parTrans" cxnId="{EBF28B35-CB2B-496D-B63C-059DEB90E593}">
      <dgm:prSet/>
      <dgm:spPr/>
      <dgm:t>
        <a:bodyPr/>
        <a:lstStyle/>
        <a:p>
          <a:endParaRPr lang="fr-FR"/>
        </a:p>
      </dgm:t>
    </dgm:pt>
    <dgm:pt modelId="{F5A25A94-1133-4899-82DD-292440F0056D}" type="sibTrans" cxnId="{EBF28B35-CB2B-496D-B63C-059DEB90E593}">
      <dgm:prSet/>
      <dgm:spPr/>
      <dgm:t>
        <a:bodyPr/>
        <a:lstStyle/>
        <a:p>
          <a:endParaRPr lang="fr-FR"/>
        </a:p>
      </dgm:t>
    </dgm:pt>
    <dgm:pt modelId="{57FBE01E-B95F-4E30-B6C7-1D1D7E479B46}">
      <dgm:prSet phldrT="[Texte]" custT="1"/>
      <dgm:spPr/>
      <dgm:t>
        <a:bodyPr/>
        <a:lstStyle/>
        <a:p>
          <a:r>
            <a:rPr lang="fr-FR" sz="1200"/>
            <a:t>Secteur famille</a:t>
          </a:r>
        </a:p>
      </dgm:t>
    </dgm:pt>
    <dgm:pt modelId="{910663A0-8D46-40FB-9C3B-89DAC31042BA}" type="parTrans" cxnId="{F75A8BCC-ADBB-4FB5-AC4A-D5966C936567}">
      <dgm:prSet/>
      <dgm:spPr/>
      <dgm:t>
        <a:bodyPr/>
        <a:lstStyle/>
        <a:p>
          <a:endParaRPr lang="fr-FR"/>
        </a:p>
      </dgm:t>
    </dgm:pt>
    <dgm:pt modelId="{9C49A9DD-414D-42FB-A123-768749DCCAFC}" type="sibTrans" cxnId="{F75A8BCC-ADBB-4FB5-AC4A-D5966C936567}">
      <dgm:prSet/>
      <dgm:spPr/>
      <dgm:t>
        <a:bodyPr/>
        <a:lstStyle/>
        <a:p>
          <a:endParaRPr lang="fr-FR"/>
        </a:p>
      </dgm:t>
    </dgm:pt>
    <dgm:pt modelId="{8C4C690F-18C7-4034-9C9F-128E0923A2D2}">
      <dgm:prSet phldrT="[Texte]" custT="1"/>
      <dgm:spPr/>
      <dgm:t>
        <a:bodyPr/>
        <a:lstStyle/>
        <a:p>
          <a:r>
            <a:rPr lang="fr-FR" sz="1200"/>
            <a:t>Activité : Suspendue jusqu'au 26/04</a:t>
          </a:r>
        </a:p>
      </dgm:t>
    </dgm:pt>
    <dgm:pt modelId="{0AD76FE8-12FB-4ABB-B65B-4C362EBD82AA}" type="parTrans" cxnId="{CC70E5CE-39DA-4785-A9B2-B90897D7C99A}">
      <dgm:prSet/>
      <dgm:spPr/>
      <dgm:t>
        <a:bodyPr/>
        <a:lstStyle/>
        <a:p>
          <a:endParaRPr lang="fr-FR"/>
        </a:p>
      </dgm:t>
    </dgm:pt>
    <dgm:pt modelId="{0B43D564-1EF9-4F42-95A3-5D5C591422B0}" type="sibTrans" cxnId="{CC70E5CE-39DA-4785-A9B2-B90897D7C99A}">
      <dgm:prSet/>
      <dgm:spPr/>
      <dgm:t>
        <a:bodyPr/>
        <a:lstStyle/>
        <a:p>
          <a:endParaRPr lang="fr-FR"/>
        </a:p>
      </dgm:t>
    </dgm:pt>
    <dgm:pt modelId="{E904E0EA-8EBD-49CE-B62F-DFAE13392A0D}">
      <dgm:prSet phldrT="[Texte]" custT="1"/>
      <dgm:spPr/>
      <dgm:t>
        <a:bodyPr/>
        <a:lstStyle/>
        <a:p>
          <a:r>
            <a:rPr lang="fr-FR" sz="1200"/>
            <a:t>Activité : Suspendue jusqu'au 26/04</a:t>
          </a:r>
        </a:p>
      </dgm:t>
    </dgm:pt>
    <dgm:pt modelId="{396C6DFD-4C26-4AED-86D4-63BA7984942A}" type="parTrans" cxnId="{E8579F2D-FBBE-4E93-B1D7-571A1A7FFDCE}">
      <dgm:prSet/>
      <dgm:spPr/>
      <dgm:t>
        <a:bodyPr/>
        <a:lstStyle/>
        <a:p>
          <a:endParaRPr lang="fr-FR"/>
        </a:p>
      </dgm:t>
    </dgm:pt>
    <dgm:pt modelId="{28549FE6-839A-4683-8AE4-A34EFBAE217A}" type="sibTrans" cxnId="{E8579F2D-FBBE-4E93-B1D7-571A1A7FFDCE}">
      <dgm:prSet/>
      <dgm:spPr/>
      <dgm:t>
        <a:bodyPr/>
        <a:lstStyle/>
        <a:p>
          <a:endParaRPr lang="fr-FR"/>
        </a:p>
      </dgm:t>
    </dgm:pt>
    <dgm:pt modelId="{C670B48D-0BD2-4B90-97A4-45A352F02498}">
      <dgm:prSet phldrT="[Texte]" custT="1"/>
      <dgm:spPr/>
      <dgm:t>
        <a:bodyPr/>
        <a:lstStyle/>
        <a:p>
          <a:r>
            <a:rPr lang="fr-FR" sz="1200"/>
            <a:t>Ateliers Ouverts</a:t>
          </a:r>
        </a:p>
      </dgm:t>
    </dgm:pt>
    <dgm:pt modelId="{1738659F-1313-4FF1-A4BF-6A11AB311622}" type="parTrans" cxnId="{35D05274-C1F0-4523-8EF6-DB6662256B5A}">
      <dgm:prSet/>
      <dgm:spPr/>
      <dgm:t>
        <a:bodyPr/>
        <a:lstStyle/>
        <a:p>
          <a:endParaRPr lang="fr-FR"/>
        </a:p>
      </dgm:t>
    </dgm:pt>
    <dgm:pt modelId="{51219A09-CC6D-4776-BA89-64175DFCF42B}" type="sibTrans" cxnId="{35D05274-C1F0-4523-8EF6-DB6662256B5A}">
      <dgm:prSet/>
      <dgm:spPr/>
      <dgm:t>
        <a:bodyPr/>
        <a:lstStyle/>
        <a:p>
          <a:endParaRPr lang="fr-FR"/>
        </a:p>
      </dgm:t>
    </dgm:pt>
    <dgm:pt modelId="{9BF7A3DD-FEB8-4714-8EFE-41B447CC9F7F}">
      <dgm:prSet phldrT="[Texte]" custT="1"/>
      <dgm:spPr/>
      <dgm:t>
        <a:bodyPr/>
        <a:lstStyle/>
        <a:p>
          <a:r>
            <a:rPr lang="fr-FR" sz="1200"/>
            <a:t>Activité: Suspendue jusqu'au 26/04</a:t>
          </a:r>
        </a:p>
      </dgm:t>
    </dgm:pt>
    <dgm:pt modelId="{5C0BC51E-37BE-49C7-BAAB-BF712BDA54D1}" type="parTrans" cxnId="{415720F8-6A24-47FD-A7D0-BF8B804FEA16}">
      <dgm:prSet/>
      <dgm:spPr/>
      <dgm:t>
        <a:bodyPr/>
        <a:lstStyle/>
        <a:p>
          <a:endParaRPr lang="fr-FR"/>
        </a:p>
      </dgm:t>
    </dgm:pt>
    <dgm:pt modelId="{32287A9D-8188-49B2-AC56-0287FA64DEBD}" type="sibTrans" cxnId="{415720F8-6A24-47FD-A7D0-BF8B804FEA16}">
      <dgm:prSet/>
      <dgm:spPr/>
      <dgm:t>
        <a:bodyPr/>
        <a:lstStyle/>
        <a:p>
          <a:endParaRPr lang="fr-FR"/>
        </a:p>
      </dgm:t>
    </dgm:pt>
    <dgm:pt modelId="{BB1EECE2-1A48-483E-AA6E-82CB7C0FAE83}">
      <dgm:prSet phldrT="[Texte]" custT="1"/>
      <dgm:spPr/>
      <dgm:t>
        <a:bodyPr/>
        <a:lstStyle/>
        <a:p>
          <a:r>
            <a:rPr lang="fr-FR" sz="1200"/>
            <a:t>Accueil</a:t>
          </a:r>
        </a:p>
      </dgm:t>
    </dgm:pt>
    <dgm:pt modelId="{70FCFB27-FFEC-4494-AF44-6B181BF27BC8}" type="parTrans" cxnId="{12E7BB32-9FE8-4269-AA04-6D6ECA30C384}">
      <dgm:prSet/>
      <dgm:spPr/>
      <dgm:t>
        <a:bodyPr/>
        <a:lstStyle/>
        <a:p>
          <a:endParaRPr lang="fr-FR"/>
        </a:p>
      </dgm:t>
    </dgm:pt>
    <dgm:pt modelId="{70CFD9C7-1644-4C6F-9CE5-3435CB839917}" type="sibTrans" cxnId="{12E7BB32-9FE8-4269-AA04-6D6ECA30C384}">
      <dgm:prSet/>
      <dgm:spPr/>
      <dgm:t>
        <a:bodyPr/>
        <a:lstStyle/>
        <a:p>
          <a:endParaRPr lang="fr-FR"/>
        </a:p>
      </dgm:t>
    </dgm:pt>
    <dgm:pt modelId="{91FA3571-B406-4A23-A42B-C97E2CBDE99F}">
      <dgm:prSet phldrT="[Texte]" custT="1"/>
      <dgm:spPr/>
      <dgm:t>
        <a:bodyPr/>
        <a:lstStyle/>
        <a:p>
          <a:r>
            <a:rPr lang="fr-FR" sz="1200"/>
            <a:t>Activité : maintenue</a:t>
          </a:r>
        </a:p>
      </dgm:t>
    </dgm:pt>
    <dgm:pt modelId="{8E4F28A3-F0A3-4B18-A3AA-2CEEDFD4F15F}" type="parTrans" cxnId="{0A849FEF-3DE2-4CEF-B798-56285C87B8B6}">
      <dgm:prSet/>
      <dgm:spPr/>
      <dgm:t>
        <a:bodyPr/>
        <a:lstStyle/>
        <a:p>
          <a:endParaRPr lang="fr-FR"/>
        </a:p>
      </dgm:t>
    </dgm:pt>
    <dgm:pt modelId="{D086C7F9-C91C-4307-AFC1-002CC739BEDF}" type="sibTrans" cxnId="{0A849FEF-3DE2-4CEF-B798-56285C87B8B6}">
      <dgm:prSet/>
      <dgm:spPr/>
      <dgm:t>
        <a:bodyPr/>
        <a:lstStyle/>
        <a:p>
          <a:endParaRPr lang="fr-FR"/>
        </a:p>
      </dgm:t>
    </dgm:pt>
    <dgm:pt modelId="{2D3A1BF7-2FE9-4693-8AF4-3FE5FFAF83E1}" type="pres">
      <dgm:prSet presAssocID="{EB3CFDB8-93F4-4F05-8CD9-B560EF3F8973}" presName="linear" presStyleCnt="0">
        <dgm:presLayoutVars>
          <dgm:dir/>
          <dgm:animLvl val="lvl"/>
          <dgm:resizeHandles val="exact"/>
        </dgm:presLayoutVars>
      </dgm:prSet>
      <dgm:spPr/>
    </dgm:pt>
    <dgm:pt modelId="{D5660D72-58E5-4F48-B610-3EF19A8D9A23}" type="pres">
      <dgm:prSet presAssocID="{910DB543-3EFF-4FDA-8B08-1DA08448E5BE}" presName="parentLin" presStyleCnt="0"/>
      <dgm:spPr/>
    </dgm:pt>
    <dgm:pt modelId="{DA47651E-31CF-40DA-A5DA-17F44508D070}" type="pres">
      <dgm:prSet presAssocID="{910DB543-3EFF-4FDA-8B08-1DA08448E5BE}" presName="parentLeftMargin" presStyleLbl="node1" presStyleIdx="0" presStyleCnt="7"/>
      <dgm:spPr/>
    </dgm:pt>
    <dgm:pt modelId="{A5E09CB1-FFA2-45AF-92CC-4376FCE9F03A}" type="pres">
      <dgm:prSet presAssocID="{910DB543-3EFF-4FDA-8B08-1DA08448E5BE}" presName="parentText" presStyleLbl="node1" presStyleIdx="0" presStyleCnt="7" custLinFactNeighborX="4831">
        <dgm:presLayoutVars>
          <dgm:chMax val="0"/>
          <dgm:bulletEnabled val="1"/>
        </dgm:presLayoutVars>
      </dgm:prSet>
      <dgm:spPr/>
    </dgm:pt>
    <dgm:pt modelId="{52D6E460-B692-4F88-AB3B-37DE61227C11}" type="pres">
      <dgm:prSet presAssocID="{910DB543-3EFF-4FDA-8B08-1DA08448E5BE}" presName="negativeSpace" presStyleCnt="0"/>
      <dgm:spPr/>
    </dgm:pt>
    <dgm:pt modelId="{C349FEAF-1434-41C4-BC5E-5E7279129335}" type="pres">
      <dgm:prSet presAssocID="{910DB543-3EFF-4FDA-8B08-1DA08448E5BE}" presName="childText" presStyleLbl="conFgAcc1" presStyleIdx="0" presStyleCnt="7">
        <dgm:presLayoutVars>
          <dgm:bulletEnabled val="1"/>
        </dgm:presLayoutVars>
      </dgm:prSet>
      <dgm:spPr/>
    </dgm:pt>
    <dgm:pt modelId="{3C1D8504-A0F7-43A2-A456-E73F92C847E5}" type="pres">
      <dgm:prSet presAssocID="{DAB478CC-72C9-42E5-9732-7227BC100DA6}" presName="spaceBetweenRectangles" presStyleCnt="0"/>
      <dgm:spPr/>
    </dgm:pt>
    <dgm:pt modelId="{EA2F3AF5-3E6C-4FC2-B80F-3DB0A4D22D17}" type="pres">
      <dgm:prSet presAssocID="{BF239570-E98A-4432-AD85-B96A65E17BBE}" presName="parentLin" presStyleCnt="0"/>
      <dgm:spPr/>
    </dgm:pt>
    <dgm:pt modelId="{82D87B85-B3BB-40B9-9D5C-44D575896309}" type="pres">
      <dgm:prSet presAssocID="{BF239570-E98A-4432-AD85-B96A65E17BBE}" presName="parentLeftMargin" presStyleLbl="node1" presStyleIdx="0" presStyleCnt="7"/>
      <dgm:spPr/>
    </dgm:pt>
    <dgm:pt modelId="{11F6D602-B9DC-403D-9D49-B9CDE92DD112}" type="pres">
      <dgm:prSet presAssocID="{BF239570-E98A-4432-AD85-B96A65E17BBE}" presName="parentText" presStyleLbl="node1" presStyleIdx="1" presStyleCnt="7">
        <dgm:presLayoutVars>
          <dgm:chMax val="0"/>
          <dgm:bulletEnabled val="1"/>
        </dgm:presLayoutVars>
      </dgm:prSet>
      <dgm:spPr/>
    </dgm:pt>
    <dgm:pt modelId="{A9816621-DCCA-451D-8060-295FB54C60E2}" type="pres">
      <dgm:prSet presAssocID="{BF239570-E98A-4432-AD85-B96A65E17BBE}" presName="negativeSpace" presStyleCnt="0"/>
      <dgm:spPr/>
    </dgm:pt>
    <dgm:pt modelId="{CEE370EE-F099-4939-B5A7-94090E24BC71}" type="pres">
      <dgm:prSet presAssocID="{BF239570-E98A-4432-AD85-B96A65E17BBE}" presName="childText" presStyleLbl="conFgAcc1" presStyleIdx="1" presStyleCnt="7">
        <dgm:presLayoutVars>
          <dgm:bulletEnabled val="1"/>
        </dgm:presLayoutVars>
      </dgm:prSet>
      <dgm:spPr/>
    </dgm:pt>
    <dgm:pt modelId="{AD5103D5-5AE0-4708-82DA-E52FA1398081}" type="pres">
      <dgm:prSet presAssocID="{B0548551-4564-4C00-A726-74F987A89F03}" presName="spaceBetweenRectangles" presStyleCnt="0"/>
      <dgm:spPr/>
    </dgm:pt>
    <dgm:pt modelId="{030474B8-015C-4083-81A0-A16E7FCA06A6}" type="pres">
      <dgm:prSet presAssocID="{8E2D6A29-1D64-40DC-8CB5-6549849B0AAB}" presName="parentLin" presStyleCnt="0"/>
      <dgm:spPr/>
    </dgm:pt>
    <dgm:pt modelId="{90F89592-D7EC-45AA-ADE2-C951F519E8CE}" type="pres">
      <dgm:prSet presAssocID="{8E2D6A29-1D64-40DC-8CB5-6549849B0AAB}" presName="parentLeftMargin" presStyleLbl="node1" presStyleIdx="1" presStyleCnt="7"/>
      <dgm:spPr/>
    </dgm:pt>
    <dgm:pt modelId="{964062B3-DCB9-4EA8-8485-A5DACDA6A39B}" type="pres">
      <dgm:prSet presAssocID="{8E2D6A29-1D64-40DC-8CB5-6549849B0AAB}" presName="parentText" presStyleLbl="node1" presStyleIdx="2" presStyleCnt="7">
        <dgm:presLayoutVars>
          <dgm:chMax val="0"/>
          <dgm:bulletEnabled val="1"/>
        </dgm:presLayoutVars>
      </dgm:prSet>
      <dgm:spPr/>
    </dgm:pt>
    <dgm:pt modelId="{9568A75A-3695-409A-A87F-C3F5BD68DEB2}" type="pres">
      <dgm:prSet presAssocID="{8E2D6A29-1D64-40DC-8CB5-6549849B0AAB}" presName="negativeSpace" presStyleCnt="0"/>
      <dgm:spPr/>
    </dgm:pt>
    <dgm:pt modelId="{0415F922-D39B-447D-A7EA-6E29622EA0DF}" type="pres">
      <dgm:prSet presAssocID="{8E2D6A29-1D64-40DC-8CB5-6549849B0AAB}" presName="childText" presStyleLbl="conFgAcc1" presStyleIdx="2" presStyleCnt="7">
        <dgm:presLayoutVars>
          <dgm:bulletEnabled val="1"/>
        </dgm:presLayoutVars>
      </dgm:prSet>
      <dgm:spPr/>
    </dgm:pt>
    <dgm:pt modelId="{A84BF697-8178-4F1B-83FF-F21EF8A8977F}" type="pres">
      <dgm:prSet presAssocID="{DA19D658-C996-4903-B3D8-92EF1819D475}" presName="spaceBetweenRectangles" presStyleCnt="0"/>
      <dgm:spPr/>
    </dgm:pt>
    <dgm:pt modelId="{A668EB1B-7A6D-4815-873C-53BA27427A1F}" type="pres">
      <dgm:prSet presAssocID="{D1B58878-FF9F-4702-AEE7-588BE4BBF404}" presName="parentLin" presStyleCnt="0"/>
      <dgm:spPr/>
    </dgm:pt>
    <dgm:pt modelId="{8B5E7A72-0E79-46D3-97B6-550DFC4C0455}" type="pres">
      <dgm:prSet presAssocID="{D1B58878-FF9F-4702-AEE7-588BE4BBF404}" presName="parentLeftMargin" presStyleLbl="node1" presStyleIdx="2" presStyleCnt="7"/>
      <dgm:spPr/>
    </dgm:pt>
    <dgm:pt modelId="{9B50A086-3F72-47D8-95EE-43398F8F3F44}" type="pres">
      <dgm:prSet presAssocID="{D1B58878-FF9F-4702-AEE7-588BE4BBF404}" presName="parentText" presStyleLbl="node1" presStyleIdx="3" presStyleCnt="7">
        <dgm:presLayoutVars>
          <dgm:chMax val="0"/>
          <dgm:bulletEnabled val="1"/>
        </dgm:presLayoutVars>
      </dgm:prSet>
      <dgm:spPr/>
    </dgm:pt>
    <dgm:pt modelId="{48FA632C-3944-4169-A179-21B91B638DC4}" type="pres">
      <dgm:prSet presAssocID="{D1B58878-FF9F-4702-AEE7-588BE4BBF404}" presName="negativeSpace" presStyleCnt="0"/>
      <dgm:spPr/>
    </dgm:pt>
    <dgm:pt modelId="{64EC28D6-C083-4A23-9172-9832207F94E7}" type="pres">
      <dgm:prSet presAssocID="{D1B58878-FF9F-4702-AEE7-588BE4BBF404}" presName="childText" presStyleLbl="conFgAcc1" presStyleIdx="3" presStyleCnt="7">
        <dgm:presLayoutVars>
          <dgm:bulletEnabled val="1"/>
        </dgm:presLayoutVars>
      </dgm:prSet>
      <dgm:spPr/>
    </dgm:pt>
    <dgm:pt modelId="{D7023DE0-C338-4773-8609-1D0C2E3AF9F9}" type="pres">
      <dgm:prSet presAssocID="{F5A25A94-1133-4899-82DD-292440F0056D}" presName="spaceBetweenRectangles" presStyleCnt="0"/>
      <dgm:spPr/>
    </dgm:pt>
    <dgm:pt modelId="{9CC1AD10-8D2B-4F47-8E0C-56C4E53C461B}" type="pres">
      <dgm:prSet presAssocID="{C670B48D-0BD2-4B90-97A4-45A352F02498}" presName="parentLin" presStyleCnt="0"/>
      <dgm:spPr/>
    </dgm:pt>
    <dgm:pt modelId="{36865674-8E67-48AB-94DF-E5EE20FF5303}" type="pres">
      <dgm:prSet presAssocID="{C670B48D-0BD2-4B90-97A4-45A352F02498}" presName="parentLeftMargin" presStyleLbl="node1" presStyleIdx="3" presStyleCnt="7"/>
      <dgm:spPr/>
    </dgm:pt>
    <dgm:pt modelId="{128266C8-2790-4873-8464-60C710324403}" type="pres">
      <dgm:prSet presAssocID="{C670B48D-0BD2-4B90-97A4-45A352F02498}" presName="parentText" presStyleLbl="node1" presStyleIdx="4" presStyleCnt="7">
        <dgm:presLayoutVars>
          <dgm:chMax val="0"/>
          <dgm:bulletEnabled val="1"/>
        </dgm:presLayoutVars>
      </dgm:prSet>
      <dgm:spPr/>
    </dgm:pt>
    <dgm:pt modelId="{AACF6DA5-E475-407C-A030-CBEF319C879B}" type="pres">
      <dgm:prSet presAssocID="{C670B48D-0BD2-4B90-97A4-45A352F02498}" presName="negativeSpace" presStyleCnt="0"/>
      <dgm:spPr/>
    </dgm:pt>
    <dgm:pt modelId="{9540C701-ACCC-4357-849D-50FC776010B9}" type="pres">
      <dgm:prSet presAssocID="{C670B48D-0BD2-4B90-97A4-45A352F02498}" presName="childText" presStyleLbl="conFgAcc1" presStyleIdx="4" presStyleCnt="7">
        <dgm:presLayoutVars>
          <dgm:bulletEnabled val="1"/>
        </dgm:presLayoutVars>
      </dgm:prSet>
      <dgm:spPr/>
    </dgm:pt>
    <dgm:pt modelId="{7302F57F-767C-474E-8D3C-16697BA1462B}" type="pres">
      <dgm:prSet presAssocID="{51219A09-CC6D-4776-BA89-64175DFCF42B}" presName="spaceBetweenRectangles" presStyleCnt="0"/>
      <dgm:spPr/>
    </dgm:pt>
    <dgm:pt modelId="{75B0687E-BCC1-4E31-A2FD-49608710887D}" type="pres">
      <dgm:prSet presAssocID="{57FBE01E-B95F-4E30-B6C7-1D1D7E479B46}" presName="parentLin" presStyleCnt="0"/>
      <dgm:spPr/>
    </dgm:pt>
    <dgm:pt modelId="{C3B92568-8A39-4AA0-ABCE-96C4636EFE0D}" type="pres">
      <dgm:prSet presAssocID="{57FBE01E-B95F-4E30-B6C7-1D1D7E479B46}" presName="parentLeftMargin" presStyleLbl="node1" presStyleIdx="4" presStyleCnt="7"/>
      <dgm:spPr/>
    </dgm:pt>
    <dgm:pt modelId="{A5182424-91CD-4A27-97AC-B8DFAB9CE6BA}" type="pres">
      <dgm:prSet presAssocID="{57FBE01E-B95F-4E30-B6C7-1D1D7E479B46}" presName="parentText" presStyleLbl="node1" presStyleIdx="5" presStyleCnt="7">
        <dgm:presLayoutVars>
          <dgm:chMax val="0"/>
          <dgm:bulletEnabled val="1"/>
        </dgm:presLayoutVars>
      </dgm:prSet>
      <dgm:spPr/>
    </dgm:pt>
    <dgm:pt modelId="{255B841C-3513-4320-8C67-CB7D365E8CAE}" type="pres">
      <dgm:prSet presAssocID="{57FBE01E-B95F-4E30-B6C7-1D1D7E479B46}" presName="negativeSpace" presStyleCnt="0"/>
      <dgm:spPr/>
    </dgm:pt>
    <dgm:pt modelId="{E227A226-373F-473F-936F-F8D6D40F4333}" type="pres">
      <dgm:prSet presAssocID="{57FBE01E-B95F-4E30-B6C7-1D1D7E479B46}" presName="childText" presStyleLbl="conFgAcc1" presStyleIdx="5" presStyleCnt="7">
        <dgm:presLayoutVars>
          <dgm:bulletEnabled val="1"/>
        </dgm:presLayoutVars>
      </dgm:prSet>
      <dgm:spPr/>
    </dgm:pt>
    <dgm:pt modelId="{85F984C9-A096-4FEE-8619-5982A1ECDB46}" type="pres">
      <dgm:prSet presAssocID="{9C49A9DD-414D-42FB-A123-768749DCCAFC}" presName="spaceBetweenRectangles" presStyleCnt="0"/>
      <dgm:spPr/>
    </dgm:pt>
    <dgm:pt modelId="{8A84A88F-F3FE-4184-A844-71CB887C466B}" type="pres">
      <dgm:prSet presAssocID="{BB1EECE2-1A48-483E-AA6E-82CB7C0FAE83}" presName="parentLin" presStyleCnt="0"/>
      <dgm:spPr/>
    </dgm:pt>
    <dgm:pt modelId="{51C7C54C-D681-4FB3-B7DC-1785285F8D4D}" type="pres">
      <dgm:prSet presAssocID="{BB1EECE2-1A48-483E-AA6E-82CB7C0FAE83}" presName="parentLeftMargin" presStyleLbl="node1" presStyleIdx="5" presStyleCnt="7"/>
      <dgm:spPr/>
    </dgm:pt>
    <dgm:pt modelId="{C66A5374-B1C5-42F7-8CD4-64FF17BC6577}" type="pres">
      <dgm:prSet presAssocID="{BB1EECE2-1A48-483E-AA6E-82CB7C0FAE83}" presName="parentText" presStyleLbl="node1" presStyleIdx="6" presStyleCnt="7">
        <dgm:presLayoutVars>
          <dgm:chMax val="0"/>
          <dgm:bulletEnabled val="1"/>
        </dgm:presLayoutVars>
      </dgm:prSet>
      <dgm:spPr/>
    </dgm:pt>
    <dgm:pt modelId="{03617244-B059-438F-8FA3-9DB447FA76B6}" type="pres">
      <dgm:prSet presAssocID="{BB1EECE2-1A48-483E-AA6E-82CB7C0FAE83}" presName="negativeSpace" presStyleCnt="0"/>
      <dgm:spPr/>
    </dgm:pt>
    <dgm:pt modelId="{8A01A433-71E7-425B-A96B-A7B2373BDD1E}" type="pres">
      <dgm:prSet presAssocID="{BB1EECE2-1A48-483E-AA6E-82CB7C0FAE83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90CDA507-316D-47B6-A543-E3A122DE3027}" type="presOf" srcId="{E904E0EA-8EBD-49CE-B62F-DFAE13392A0D}" destId="{64EC28D6-C083-4A23-9172-9832207F94E7}" srcOrd="0" destOrd="0" presId="urn:microsoft.com/office/officeart/2005/8/layout/list1"/>
    <dgm:cxn modelId="{F502260C-073B-48DC-93A4-5ECB50B8BF8B}" type="presOf" srcId="{57FBE01E-B95F-4E30-B6C7-1D1D7E479B46}" destId="{C3B92568-8A39-4AA0-ABCE-96C4636EFE0D}" srcOrd="0" destOrd="0" presId="urn:microsoft.com/office/officeart/2005/8/layout/list1"/>
    <dgm:cxn modelId="{EC9DB40F-596C-4C91-A35C-93DEB79494A7}" srcId="{57FBE01E-B95F-4E30-B6C7-1D1D7E479B46}" destId="{B4889532-B021-45A7-86B5-A934615D66E1}" srcOrd="0" destOrd="0" parTransId="{A6FAD740-6D87-49C9-8A88-60A963577808}" sibTransId="{85883C98-78ED-4926-A3E5-8E834F40683A}"/>
    <dgm:cxn modelId="{4BD3B519-52CF-4441-97F0-D5A0A2B2BF41}" type="presOf" srcId="{EB3CFDB8-93F4-4F05-8CD9-B560EF3F8973}" destId="{2D3A1BF7-2FE9-4693-8AF4-3FE5FFAF83E1}" srcOrd="0" destOrd="0" presId="urn:microsoft.com/office/officeart/2005/8/layout/list1"/>
    <dgm:cxn modelId="{9CC8EB19-9E05-47FD-9006-023FE109CFA7}" srcId="{910DB543-3EFF-4FDA-8B08-1DA08448E5BE}" destId="{D4F12244-AD0D-4EF2-A7F2-E6C034D36931}" srcOrd="0" destOrd="0" parTransId="{24DB6585-7084-4D9D-A5F2-A038A868A8C7}" sibTransId="{CA9870F4-6FB7-4944-8712-AE85311D3785}"/>
    <dgm:cxn modelId="{AEC11924-62EE-4DA1-9FDA-27D3ACC4F96E}" srcId="{EB3CFDB8-93F4-4F05-8CD9-B560EF3F8973}" destId="{8E2D6A29-1D64-40DC-8CB5-6549849B0AAB}" srcOrd="2" destOrd="0" parTransId="{7894E1E2-CDE1-41ED-8421-F5D60A2EFD3F}" sibTransId="{DA19D658-C996-4903-B3D8-92EF1819D475}"/>
    <dgm:cxn modelId="{6A9B1B25-1059-49AA-9ED6-D8FA667E743D}" type="presOf" srcId="{57FBE01E-B95F-4E30-B6C7-1D1D7E479B46}" destId="{A5182424-91CD-4A27-97AC-B8DFAB9CE6BA}" srcOrd="1" destOrd="0" presId="urn:microsoft.com/office/officeart/2005/8/layout/list1"/>
    <dgm:cxn modelId="{5D28F329-8AF2-412F-803C-B638DAC44BD7}" type="presOf" srcId="{D1B58878-FF9F-4702-AEE7-588BE4BBF404}" destId="{8B5E7A72-0E79-46D3-97B6-550DFC4C0455}" srcOrd="0" destOrd="0" presId="urn:microsoft.com/office/officeart/2005/8/layout/list1"/>
    <dgm:cxn modelId="{4E40592A-2206-4337-81BE-39AA623DBA2F}" type="presOf" srcId="{D4F12244-AD0D-4EF2-A7F2-E6C034D36931}" destId="{C349FEAF-1434-41C4-BC5E-5E7279129335}" srcOrd="0" destOrd="0" presId="urn:microsoft.com/office/officeart/2005/8/layout/list1"/>
    <dgm:cxn modelId="{E8579F2D-FBBE-4E93-B1D7-571A1A7FFDCE}" srcId="{D1B58878-FF9F-4702-AEE7-588BE4BBF404}" destId="{E904E0EA-8EBD-49CE-B62F-DFAE13392A0D}" srcOrd="0" destOrd="0" parTransId="{396C6DFD-4C26-4AED-86D4-63BA7984942A}" sibTransId="{28549FE6-839A-4683-8AE4-A34EFBAE217A}"/>
    <dgm:cxn modelId="{12E7BB32-9FE8-4269-AA04-6D6ECA30C384}" srcId="{EB3CFDB8-93F4-4F05-8CD9-B560EF3F8973}" destId="{BB1EECE2-1A48-483E-AA6E-82CB7C0FAE83}" srcOrd="6" destOrd="0" parTransId="{70FCFB27-FFEC-4494-AF44-6B181BF27BC8}" sibTransId="{70CFD9C7-1644-4C6F-9CE5-3435CB839917}"/>
    <dgm:cxn modelId="{5D3B4C33-13A7-45BD-A489-06D4D79FA349}" type="presOf" srcId="{BB1EECE2-1A48-483E-AA6E-82CB7C0FAE83}" destId="{C66A5374-B1C5-42F7-8CD4-64FF17BC6577}" srcOrd="1" destOrd="0" presId="urn:microsoft.com/office/officeart/2005/8/layout/list1"/>
    <dgm:cxn modelId="{EBF28B35-CB2B-496D-B63C-059DEB90E593}" srcId="{EB3CFDB8-93F4-4F05-8CD9-B560EF3F8973}" destId="{D1B58878-FF9F-4702-AEE7-588BE4BBF404}" srcOrd="3" destOrd="0" parTransId="{16346BE9-F60E-4349-AE64-F33F4124A7E6}" sibTransId="{F5A25A94-1133-4899-82DD-292440F0056D}"/>
    <dgm:cxn modelId="{95706346-DC20-4E2F-97C1-811A6AC9BF63}" srcId="{EB3CFDB8-93F4-4F05-8CD9-B560EF3F8973}" destId="{BF239570-E98A-4432-AD85-B96A65E17BBE}" srcOrd="1" destOrd="0" parTransId="{445C881A-03F6-4EE6-876E-0081ABCBD6A8}" sibTransId="{B0548551-4564-4C00-A726-74F987A89F03}"/>
    <dgm:cxn modelId="{0316F86A-69E6-4307-8B35-EB8F2F58C2DB}" type="presOf" srcId="{BF239570-E98A-4432-AD85-B96A65E17BBE}" destId="{82D87B85-B3BB-40B9-9D5C-44D575896309}" srcOrd="0" destOrd="0" presId="urn:microsoft.com/office/officeart/2005/8/layout/list1"/>
    <dgm:cxn modelId="{3C25554D-29D2-4917-8FA5-EB9DC570AAF4}" type="presOf" srcId="{B4889532-B021-45A7-86B5-A934615D66E1}" destId="{E227A226-373F-473F-936F-F8D6D40F4333}" srcOrd="0" destOrd="0" presId="urn:microsoft.com/office/officeart/2005/8/layout/list1"/>
    <dgm:cxn modelId="{B85A4553-32EA-4197-A730-3EB158FCB1AF}" type="presOf" srcId="{8E2D6A29-1D64-40DC-8CB5-6549849B0AAB}" destId="{964062B3-DCB9-4EA8-8485-A5DACDA6A39B}" srcOrd="1" destOrd="0" presId="urn:microsoft.com/office/officeart/2005/8/layout/list1"/>
    <dgm:cxn modelId="{35D05274-C1F0-4523-8EF6-DB6662256B5A}" srcId="{EB3CFDB8-93F4-4F05-8CD9-B560EF3F8973}" destId="{C670B48D-0BD2-4B90-97A4-45A352F02498}" srcOrd="4" destOrd="0" parTransId="{1738659F-1313-4FF1-A4BF-6A11AB311622}" sibTransId="{51219A09-CC6D-4776-BA89-64175DFCF42B}"/>
    <dgm:cxn modelId="{A2C81B79-BBB8-428C-A833-B633C49C1BBA}" type="presOf" srcId="{9BF7A3DD-FEB8-4714-8EFE-41B447CC9F7F}" destId="{9540C701-ACCC-4357-849D-50FC776010B9}" srcOrd="0" destOrd="0" presId="urn:microsoft.com/office/officeart/2005/8/layout/list1"/>
    <dgm:cxn modelId="{BDED4159-78EE-43D7-8F61-B61B987120AB}" type="presOf" srcId="{910DB543-3EFF-4FDA-8B08-1DA08448E5BE}" destId="{DA47651E-31CF-40DA-A5DA-17F44508D070}" srcOrd="0" destOrd="0" presId="urn:microsoft.com/office/officeart/2005/8/layout/list1"/>
    <dgm:cxn modelId="{8E015A79-E76A-46BB-8177-E36247938F1F}" type="presOf" srcId="{8E2D6A29-1D64-40DC-8CB5-6549849B0AAB}" destId="{90F89592-D7EC-45AA-ADE2-C951F519E8CE}" srcOrd="0" destOrd="0" presId="urn:microsoft.com/office/officeart/2005/8/layout/list1"/>
    <dgm:cxn modelId="{428F295A-CEDB-4517-A032-916A4225722A}" type="presOf" srcId="{C670B48D-0BD2-4B90-97A4-45A352F02498}" destId="{128266C8-2790-4873-8464-60C710324403}" srcOrd="1" destOrd="0" presId="urn:microsoft.com/office/officeart/2005/8/layout/list1"/>
    <dgm:cxn modelId="{A508377E-B9B4-4E56-B38B-2A2B6328B316}" type="presOf" srcId="{9B2D83B3-E2D2-41E2-8D0B-1016C5FE9BCB}" destId="{CEE370EE-F099-4939-B5A7-94090E24BC71}" srcOrd="0" destOrd="0" presId="urn:microsoft.com/office/officeart/2005/8/layout/list1"/>
    <dgm:cxn modelId="{960CBE93-3D24-42F0-92E5-E0C8AD216D8E}" type="presOf" srcId="{BB1EECE2-1A48-483E-AA6E-82CB7C0FAE83}" destId="{51C7C54C-D681-4FB3-B7DC-1785285F8D4D}" srcOrd="0" destOrd="0" presId="urn:microsoft.com/office/officeart/2005/8/layout/list1"/>
    <dgm:cxn modelId="{8F1C9DAA-319B-4C62-BFC5-120EF369039C}" type="presOf" srcId="{910DB543-3EFF-4FDA-8B08-1DA08448E5BE}" destId="{A5E09CB1-FFA2-45AF-92CC-4376FCE9F03A}" srcOrd="1" destOrd="0" presId="urn:microsoft.com/office/officeart/2005/8/layout/list1"/>
    <dgm:cxn modelId="{D17F36B5-5258-44A9-8726-CDF699C0829C}" type="presOf" srcId="{D1B58878-FF9F-4702-AEE7-588BE4BBF404}" destId="{9B50A086-3F72-47D8-95EE-43398F8F3F44}" srcOrd="1" destOrd="0" presId="urn:microsoft.com/office/officeart/2005/8/layout/list1"/>
    <dgm:cxn modelId="{BE8495C2-4890-4E2C-AEE9-7F7A4768282A}" type="presOf" srcId="{BF239570-E98A-4432-AD85-B96A65E17BBE}" destId="{11F6D602-B9DC-403D-9D49-B9CDE92DD112}" srcOrd="1" destOrd="0" presId="urn:microsoft.com/office/officeart/2005/8/layout/list1"/>
    <dgm:cxn modelId="{F75A8BCC-ADBB-4FB5-AC4A-D5966C936567}" srcId="{EB3CFDB8-93F4-4F05-8CD9-B560EF3F8973}" destId="{57FBE01E-B95F-4E30-B6C7-1D1D7E479B46}" srcOrd="5" destOrd="0" parTransId="{910663A0-8D46-40FB-9C3B-89DAC31042BA}" sibTransId="{9C49A9DD-414D-42FB-A123-768749DCCAFC}"/>
    <dgm:cxn modelId="{CC70E5CE-39DA-4785-A9B2-B90897D7C99A}" srcId="{8E2D6A29-1D64-40DC-8CB5-6549849B0AAB}" destId="{8C4C690F-18C7-4034-9C9F-128E0923A2D2}" srcOrd="0" destOrd="0" parTransId="{0AD76FE8-12FB-4ABB-B65B-4C362EBD82AA}" sibTransId="{0B43D564-1EF9-4F42-95A3-5D5C591422B0}"/>
    <dgm:cxn modelId="{5CAC95D7-8D73-496C-82E0-F06FFB6A0C1E}" type="presOf" srcId="{91FA3571-B406-4A23-A42B-C97E2CBDE99F}" destId="{8A01A433-71E7-425B-A96B-A7B2373BDD1E}" srcOrd="0" destOrd="0" presId="urn:microsoft.com/office/officeart/2005/8/layout/list1"/>
    <dgm:cxn modelId="{ABCA12E3-9B5F-48B8-9C0A-291E072C3879}" srcId="{EB3CFDB8-93F4-4F05-8CD9-B560EF3F8973}" destId="{910DB543-3EFF-4FDA-8B08-1DA08448E5BE}" srcOrd="0" destOrd="0" parTransId="{EB2C8C79-9D0F-46B0-9F2B-6A1041871F09}" sibTransId="{DAB478CC-72C9-42E5-9732-7227BC100DA6}"/>
    <dgm:cxn modelId="{04CD11EA-F2B2-42B6-8EDC-D4845853F0C0}" type="presOf" srcId="{8C4C690F-18C7-4034-9C9F-128E0923A2D2}" destId="{0415F922-D39B-447D-A7EA-6E29622EA0DF}" srcOrd="0" destOrd="0" presId="urn:microsoft.com/office/officeart/2005/8/layout/list1"/>
    <dgm:cxn modelId="{0A849FEF-3DE2-4CEF-B798-56285C87B8B6}" srcId="{BB1EECE2-1A48-483E-AA6E-82CB7C0FAE83}" destId="{91FA3571-B406-4A23-A42B-C97E2CBDE99F}" srcOrd="0" destOrd="0" parTransId="{8E4F28A3-F0A3-4B18-A3AA-2CEEDFD4F15F}" sibTransId="{D086C7F9-C91C-4307-AFC1-002CC739BEDF}"/>
    <dgm:cxn modelId="{18D276F1-6344-4F2E-AF95-C02DBF27748F}" srcId="{BF239570-E98A-4432-AD85-B96A65E17BBE}" destId="{9B2D83B3-E2D2-41E2-8D0B-1016C5FE9BCB}" srcOrd="0" destOrd="0" parTransId="{716D4FF5-FEF2-4CD7-8BAB-23FF9B54FA64}" sibTransId="{53E3BF52-C0EB-4049-BAAA-D7E9CFB0DF31}"/>
    <dgm:cxn modelId="{E60D46F4-C933-49F5-9971-2C84EA820ED0}" type="presOf" srcId="{C670B48D-0BD2-4B90-97A4-45A352F02498}" destId="{36865674-8E67-48AB-94DF-E5EE20FF5303}" srcOrd="0" destOrd="0" presId="urn:microsoft.com/office/officeart/2005/8/layout/list1"/>
    <dgm:cxn modelId="{415720F8-6A24-47FD-A7D0-BF8B804FEA16}" srcId="{C670B48D-0BD2-4B90-97A4-45A352F02498}" destId="{9BF7A3DD-FEB8-4714-8EFE-41B447CC9F7F}" srcOrd="0" destOrd="0" parTransId="{5C0BC51E-37BE-49C7-BAAB-BF712BDA54D1}" sibTransId="{32287A9D-8188-49B2-AC56-0287FA64DEBD}"/>
    <dgm:cxn modelId="{42A54BA0-7BDA-48B7-8F0E-7AF4B86CDD90}" type="presParOf" srcId="{2D3A1BF7-2FE9-4693-8AF4-3FE5FFAF83E1}" destId="{D5660D72-58E5-4F48-B610-3EF19A8D9A23}" srcOrd="0" destOrd="0" presId="urn:microsoft.com/office/officeart/2005/8/layout/list1"/>
    <dgm:cxn modelId="{19AEB5CB-251C-43D0-8159-9A81952B5F11}" type="presParOf" srcId="{D5660D72-58E5-4F48-B610-3EF19A8D9A23}" destId="{DA47651E-31CF-40DA-A5DA-17F44508D070}" srcOrd="0" destOrd="0" presId="urn:microsoft.com/office/officeart/2005/8/layout/list1"/>
    <dgm:cxn modelId="{0E80D95E-707D-4FEC-86D3-399CE9E1500F}" type="presParOf" srcId="{D5660D72-58E5-4F48-B610-3EF19A8D9A23}" destId="{A5E09CB1-FFA2-45AF-92CC-4376FCE9F03A}" srcOrd="1" destOrd="0" presId="urn:microsoft.com/office/officeart/2005/8/layout/list1"/>
    <dgm:cxn modelId="{A3ABCB98-E70D-43C9-A169-D3DEE9F92423}" type="presParOf" srcId="{2D3A1BF7-2FE9-4693-8AF4-3FE5FFAF83E1}" destId="{52D6E460-B692-4F88-AB3B-37DE61227C11}" srcOrd="1" destOrd="0" presId="urn:microsoft.com/office/officeart/2005/8/layout/list1"/>
    <dgm:cxn modelId="{27F905D9-75E8-4C99-9623-9AEB18105232}" type="presParOf" srcId="{2D3A1BF7-2FE9-4693-8AF4-3FE5FFAF83E1}" destId="{C349FEAF-1434-41C4-BC5E-5E7279129335}" srcOrd="2" destOrd="0" presId="urn:microsoft.com/office/officeart/2005/8/layout/list1"/>
    <dgm:cxn modelId="{FF11C8A6-1BA4-4637-81F3-86ACE31035DC}" type="presParOf" srcId="{2D3A1BF7-2FE9-4693-8AF4-3FE5FFAF83E1}" destId="{3C1D8504-A0F7-43A2-A456-E73F92C847E5}" srcOrd="3" destOrd="0" presId="urn:microsoft.com/office/officeart/2005/8/layout/list1"/>
    <dgm:cxn modelId="{C9F75845-40AB-4A8C-9892-346EEAFF6D1B}" type="presParOf" srcId="{2D3A1BF7-2FE9-4693-8AF4-3FE5FFAF83E1}" destId="{EA2F3AF5-3E6C-4FC2-B80F-3DB0A4D22D17}" srcOrd="4" destOrd="0" presId="urn:microsoft.com/office/officeart/2005/8/layout/list1"/>
    <dgm:cxn modelId="{ED409024-8C7F-4999-A836-9ADD27E7BD5E}" type="presParOf" srcId="{EA2F3AF5-3E6C-4FC2-B80F-3DB0A4D22D17}" destId="{82D87B85-B3BB-40B9-9D5C-44D575896309}" srcOrd="0" destOrd="0" presId="urn:microsoft.com/office/officeart/2005/8/layout/list1"/>
    <dgm:cxn modelId="{3AC7BBD3-D1C5-4F5A-8D80-F3B2AB66DA39}" type="presParOf" srcId="{EA2F3AF5-3E6C-4FC2-B80F-3DB0A4D22D17}" destId="{11F6D602-B9DC-403D-9D49-B9CDE92DD112}" srcOrd="1" destOrd="0" presId="urn:microsoft.com/office/officeart/2005/8/layout/list1"/>
    <dgm:cxn modelId="{5B8B767D-26BB-4D0E-8AE5-58CBA27E5662}" type="presParOf" srcId="{2D3A1BF7-2FE9-4693-8AF4-3FE5FFAF83E1}" destId="{A9816621-DCCA-451D-8060-295FB54C60E2}" srcOrd="5" destOrd="0" presId="urn:microsoft.com/office/officeart/2005/8/layout/list1"/>
    <dgm:cxn modelId="{C1986587-3A91-4FB5-8AD6-E9750F40D5E5}" type="presParOf" srcId="{2D3A1BF7-2FE9-4693-8AF4-3FE5FFAF83E1}" destId="{CEE370EE-F099-4939-B5A7-94090E24BC71}" srcOrd="6" destOrd="0" presId="urn:microsoft.com/office/officeart/2005/8/layout/list1"/>
    <dgm:cxn modelId="{CED1C953-FE4B-4437-AD94-602D931004F5}" type="presParOf" srcId="{2D3A1BF7-2FE9-4693-8AF4-3FE5FFAF83E1}" destId="{AD5103D5-5AE0-4708-82DA-E52FA1398081}" srcOrd="7" destOrd="0" presId="urn:microsoft.com/office/officeart/2005/8/layout/list1"/>
    <dgm:cxn modelId="{076F5A22-60E9-40FB-9372-7C624B9CB2CA}" type="presParOf" srcId="{2D3A1BF7-2FE9-4693-8AF4-3FE5FFAF83E1}" destId="{030474B8-015C-4083-81A0-A16E7FCA06A6}" srcOrd="8" destOrd="0" presId="urn:microsoft.com/office/officeart/2005/8/layout/list1"/>
    <dgm:cxn modelId="{3CDE6158-02C0-4695-8BD2-663605115795}" type="presParOf" srcId="{030474B8-015C-4083-81A0-A16E7FCA06A6}" destId="{90F89592-D7EC-45AA-ADE2-C951F519E8CE}" srcOrd="0" destOrd="0" presId="urn:microsoft.com/office/officeart/2005/8/layout/list1"/>
    <dgm:cxn modelId="{5FD354C4-A7E6-4A65-9EBF-76867DF96178}" type="presParOf" srcId="{030474B8-015C-4083-81A0-A16E7FCA06A6}" destId="{964062B3-DCB9-4EA8-8485-A5DACDA6A39B}" srcOrd="1" destOrd="0" presId="urn:microsoft.com/office/officeart/2005/8/layout/list1"/>
    <dgm:cxn modelId="{BA56C5A5-6DD1-42C7-AB7A-DF1883160F92}" type="presParOf" srcId="{2D3A1BF7-2FE9-4693-8AF4-3FE5FFAF83E1}" destId="{9568A75A-3695-409A-A87F-C3F5BD68DEB2}" srcOrd="9" destOrd="0" presId="urn:microsoft.com/office/officeart/2005/8/layout/list1"/>
    <dgm:cxn modelId="{36016650-3263-473A-B74C-B95B8C7C3A38}" type="presParOf" srcId="{2D3A1BF7-2FE9-4693-8AF4-3FE5FFAF83E1}" destId="{0415F922-D39B-447D-A7EA-6E29622EA0DF}" srcOrd="10" destOrd="0" presId="urn:microsoft.com/office/officeart/2005/8/layout/list1"/>
    <dgm:cxn modelId="{A6B00B9C-2FAD-4EEC-8D5D-9AED3D3866C0}" type="presParOf" srcId="{2D3A1BF7-2FE9-4693-8AF4-3FE5FFAF83E1}" destId="{A84BF697-8178-4F1B-83FF-F21EF8A8977F}" srcOrd="11" destOrd="0" presId="urn:microsoft.com/office/officeart/2005/8/layout/list1"/>
    <dgm:cxn modelId="{EB52860F-AA66-4FF6-B16B-16F61E8232A0}" type="presParOf" srcId="{2D3A1BF7-2FE9-4693-8AF4-3FE5FFAF83E1}" destId="{A668EB1B-7A6D-4815-873C-53BA27427A1F}" srcOrd="12" destOrd="0" presId="urn:microsoft.com/office/officeart/2005/8/layout/list1"/>
    <dgm:cxn modelId="{9B72388C-764D-4571-8B1D-C48A97A575DC}" type="presParOf" srcId="{A668EB1B-7A6D-4815-873C-53BA27427A1F}" destId="{8B5E7A72-0E79-46D3-97B6-550DFC4C0455}" srcOrd="0" destOrd="0" presId="urn:microsoft.com/office/officeart/2005/8/layout/list1"/>
    <dgm:cxn modelId="{D0DD65FC-BDE4-4C13-9CE0-957C372EA8CA}" type="presParOf" srcId="{A668EB1B-7A6D-4815-873C-53BA27427A1F}" destId="{9B50A086-3F72-47D8-95EE-43398F8F3F44}" srcOrd="1" destOrd="0" presId="urn:microsoft.com/office/officeart/2005/8/layout/list1"/>
    <dgm:cxn modelId="{FF21659E-4262-47DD-94EF-92FA78888C71}" type="presParOf" srcId="{2D3A1BF7-2FE9-4693-8AF4-3FE5FFAF83E1}" destId="{48FA632C-3944-4169-A179-21B91B638DC4}" srcOrd="13" destOrd="0" presId="urn:microsoft.com/office/officeart/2005/8/layout/list1"/>
    <dgm:cxn modelId="{9BE5A734-F034-4D17-B77B-94D9A3634A5A}" type="presParOf" srcId="{2D3A1BF7-2FE9-4693-8AF4-3FE5FFAF83E1}" destId="{64EC28D6-C083-4A23-9172-9832207F94E7}" srcOrd="14" destOrd="0" presId="urn:microsoft.com/office/officeart/2005/8/layout/list1"/>
    <dgm:cxn modelId="{D69B0D91-838C-487E-A53C-E1AE4A5B2FEE}" type="presParOf" srcId="{2D3A1BF7-2FE9-4693-8AF4-3FE5FFAF83E1}" destId="{D7023DE0-C338-4773-8609-1D0C2E3AF9F9}" srcOrd="15" destOrd="0" presId="urn:microsoft.com/office/officeart/2005/8/layout/list1"/>
    <dgm:cxn modelId="{A9BE902E-1AC5-4A89-8A31-23EE8743E5CD}" type="presParOf" srcId="{2D3A1BF7-2FE9-4693-8AF4-3FE5FFAF83E1}" destId="{9CC1AD10-8D2B-4F47-8E0C-56C4E53C461B}" srcOrd="16" destOrd="0" presId="urn:microsoft.com/office/officeart/2005/8/layout/list1"/>
    <dgm:cxn modelId="{E8B6C614-DDEA-4318-9A81-E7F4C80F3095}" type="presParOf" srcId="{9CC1AD10-8D2B-4F47-8E0C-56C4E53C461B}" destId="{36865674-8E67-48AB-94DF-E5EE20FF5303}" srcOrd="0" destOrd="0" presId="urn:microsoft.com/office/officeart/2005/8/layout/list1"/>
    <dgm:cxn modelId="{A74A455E-0CD5-4667-98CD-40E5D54AD4CF}" type="presParOf" srcId="{9CC1AD10-8D2B-4F47-8E0C-56C4E53C461B}" destId="{128266C8-2790-4873-8464-60C710324403}" srcOrd="1" destOrd="0" presId="urn:microsoft.com/office/officeart/2005/8/layout/list1"/>
    <dgm:cxn modelId="{90886982-12D6-4CDB-B583-A162D55136FC}" type="presParOf" srcId="{2D3A1BF7-2FE9-4693-8AF4-3FE5FFAF83E1}" destId="{AACF6DA5-E475-407C-A030-CBEF319C879B}" srcOrd="17" destOrd="0" presId="urn:microsoft.com/office/officeart/2005/8/layout/list1"/>
    <dgm:cxn modelId="{D125BA21-AB29-4D71-8A57-18DE0000FCEC}" type="presParOf" srcId="{2D3A1BF7-2FE9-4693-8AF4-3FE5FFAF83E1}" destId="{9540C701-ACCC-4357-849D-50FC776010B9}" srcOrd="18" destOrd="0" presId="urn:microsoft.com/office/officeart/2005/8/layout/list1"/>
    <dgm:cxn modelId="{7D8A8376-2179-46A8-902E-E05C4072116C}" type="presParOf" srcId="{2D3A1BF7-2FE9-4693-8AF4-3FE5FFAF83E1}" destId="{7302F57F-767C-474E-8D3C-16697BA1462B}" srcOrd="19" destOrd="0" presId="urn:microsoft.com/office/officeart/2005/8/layout/list1"/>
    <dgm:cxn modelId="{B39669AA-3E9F-436E-98E6-AF18D2381EB6}" type="presParOf" srcId="{2D3A1BF7-2FE9-4693-8AF4-3FE5FFAF83E1}" destId="{75B0687E-BCC1-4E31-A2FD-49608710887D}" srcOrd="20" destOrd="0" presId="urn:microsoft.com/office/officeart/2005/8/layout/list1"/>
    <dgm:cxn modelId="{11ED30EC-DF92-4E9B-83B2-1B487EA6E4DE}" type="presParOf" srcId="{75B0687E-BCC1-4E31-A2FD-49608710887D}" destId="{C3B92568-8A39-4AA0-ABCE-96C4636EFE0D}" srcOrd="0" destOrd="0" presId="urn:microsoft.com/office/officeart/2005/8/layout/list1"/>
    <dgm:cxn modelId="{E8B9A205-836B-4545-98FE-1A90B6B215FE}" type="presParOf" srcId="{75B0687E-BCC1-4E31-A2FD-49608710887D}" destId="{A5182424-91CD-4A27-97AC-B8DFAB9CE6BA}" srcOrd="1" destOrd="0" presId="urn:microsoft.com/office/officeart/2005/8/layout/list1"/>
    <dgm:cxn modelId="{1EAD9BC1-3FE6-49D5-995D-18ABEEAB4FA3}" type="presParOf" srcId="{2D3A1BF7-2FE9-4693-8AF4-3FE5FFAF83E1}" destId="{255B841C-3513-4320-8C67-CB7D365E8CAE}" srcOrd="21" destOrd="0" presId="urn:microsoft.com/office/officeart/2005/8/layout/list1"/>
    <dgm:cxn modelId="{45136551-3C15-414C-947F-87A22E9FDBE6}" type="presParOf" srcId="{2D3A1BF7-2FE9-4693-8AF4-3FE5FFAF83E1}" destId="{E227A226-373F-473F-936F-F8D6D40F4333}" srcOrd="22" destOrd="0" presId="urn:microsoft.com/office/officeart/2005/8/layout/list1"/>
    <dgm:cxn modelId="{65A10E85-9EAC-43DB-9E25-82AD4DF534B7}" type="presParOf" srcId="{2D3A1BF7-2FE9-4693-8AF4-3FE5FFAF83E1}" destId="{85F984C9-A096-4FEE-8619-5982A1ECDB46}" srcOrd="23" destOrd="0" presId="urn:microsoft.com/office/officeart/2005/8/layout/list1"/>
    <dgm:cxn modelId="{8130EE80-CD4C-4816-98BF-65C6CACDDD8A}" type="presParOf" srcId="{2D3A1BF7-2FE9-4693-8AF4-3FE5FFAF83E1}" destId="{8A84A88F-F3FE-4184-A844-71CB887C466B}" srcOrd="24" destOrd="0" presId="urn:microsoft.com/office/officeart/2005/8/layout/list1"/>
    <dgm:cxn modelId="{B2389CC1-1CC7-4ADA-9616-DAD0F084A667}" type="presParOf" srcId="{8A84A88F-F3FE-4184-A844-71CB887C466B}" destId="{51C7C54C-D681-4FB3-B7DC-1785285F8D4D}" srcOrd="0" destOrd="0" presId="urn:microsoft.com/office/officeart/2005/8/layout/list1"/>
    <dgm:cxn modelId="{01E5EB35-0E84-453E-979D-D10B1C39840B}" type="presParOf" srcId="{8A84A88F-F3FE-4184-A844-71CB887C466B}" destId="{C66A5374-B1C5-42F7-8CD4-64FF17BC6577}" srcOrd="1" destOrd="0" presId="urn:microsoft.com/office/officeart/2005/8/layout/list1"/>
    <dgm:cxn modelId="{2AD81F36-5DCE-4834-9D46-850768164338}" type="presParOf" srcId="{2D3A1BF7-2FE9-4693-8AF4-3FE5FFAF83E1}" destId="{03617244-B059-438F-8FA3-9DB447FA76B6}" srcOrd="25" destOrd="0" presId="urn:microsoft.com/office/officeart/2005/8/layout/list1"/>
    <dgm:cxn modelId="{948B222F-74E8-4AF0-B5D1-A07018058B35}" type="presParOf" srcId="{2D3A1BF7-2FE9-4693-8AF4-3FE5FFAF83E1}" destId="{8A01A433-71E7-425B-A96B-A7B2373BDD1E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CB2D32-F629-4EAE-8BAF-7E040F87E6CF}">
      <dsp:nvSpPr>
        <dsp:cNvPr id="0" name=""/>
        <dsp:cNvSpPr/>
      </dsp:nvSpPr>
      <dsp:spPr>
        <a:xfrm>
          <a:off x="0" y="243855"/>
          <a:ext cx="6118860" cy="661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892" tIns="249936" rIns="474892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Ouverture maintenue, accueil des travailleurs sociaux de Saint-Ouen- l'Aumône + sessions de vaccinations les 6 et 13/04 dans la PMI.</a:t>
          </a:r>
        </a:p>
      </dsp:txBody>
      <dsp:txXfrm>
        <a:off x="0" y="243855"/>
        <a:ext cx="6118860" cy="661500"/>
      </dsp:txXfrm>
    </dsp:sp>
    <dsp:sp modelId="{717C91AF-CB59-4F59-98DD-307A596AC802}">
      <dsp:nvSpPr>
        <dsp:cNvPr id="0" name=""/>
        <dsp:cNvSpPr/>
      </dsp:nvSpPr>
      <dsp:spPr>
        <a:xfrm>
          <a:off x="305943" y="66735"/>
          <a:ext cx="4283202" cy="354240"/>
        </a:xfrm>
        <a:prstGeom prst="roundRect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895" tIns="0" rIns="16189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MSP</a:t>
          </a:r>
        </a:p>
      </dsp:txBody>
      <dsp:txXfrm>
        <a:off x="323236" y="84028"/>
        <a:ext cx="4248616" cy="319654"/>
      </dsp:txXfrm>
    </dsp:sp>
    <dsp:sp modelId="{77C87609-FA84-4865-8C68-4705CA35FD4F}">
      <dsp:nvSpPr>
        <dsp:cNvPr id="0" name=""/>
        <dsp:cNvSpPr/>
      </dsp:nvSpPr>
      <dsp:spPr>
        <a:xfrm>
          <a:off x="0" y="1147275"/>
          <a:ext cx="6118860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shade val="80000"/>
              <a:hueOff val="265356"/>
              <a:satOff val="-15502"/>
              <a:lumOff val="1204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892" tIns="249936" rIns="474892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maintenue y compris domiciliation sur rdv</a:t>
          </a:r>
        </a:p>
      </dsp:txBody>
      <dsp:txXfrm>
        <a:off x="0" y="1147275"/>
        <a:ext cx="6118860" cy="500850"/>
      </dsp:txXfrm>
    </dsp:sp>
    <dsp:sp modelId="{D715B4F6-AA54-4C02-A5C0-2BEFB836FCFE}">
      <dsp:nvSpPr>
        <dsp:cNvPr id="0" name=""/>
        <dsp:cNvSpPr/>
      </dsp:nvSpPr>
      <dsp:spPr>
        <a:xfrm>
          <a:off x="305943" y="970155"/>
          <a:ext cx="4283202" cy="354240"/>
        </a:xfrm>
        <a:prstGeom prst="roundRect">
          <a:avLst/>
        </a:prstGeom>
        <a:solidFill>
          <a:schemeClr val="accent6">
            <a:shade val="80000"/>
            <a:hueOff val="265356"/>
            <a:satOff val="-15502"/>
            <a:lumOff val="12049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895" tIns="0" rIns="16189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CCAS</a:t>
          </a:r>
        </a:p>
      </dsp:txBody>
      <dsp:txXfrm>
        <a:off x="323236" y="987448"/>
        <a:ext cx="4248616" cy="319654"/>
      </dsp:txXfrm>
    </dsp:sp>
    <dsp:sp modelId="{610C9595-0023-4509-8EBE-9F2E1D4B2522}">
      <dsp:nvSpPr>
        <dsp:cNvPr id="0" name=""/>
        <dsp:cNvSpPr/>
      </dsp:nvSpPr>
      <dsp:spPr>
        <a:xfrm>
          <a:off x="0" y="1890045"/>
          <a:ext cx="6118860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shade val="80000"/>
              <a:hueOff val="530712"/>
              <a:satOff val="-31003"/>
              <a:lumOff val="2409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892" tIns="249936" rIns="474892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maintenue, pas de rdv physique</a:t>
          </a:r>
        </a:p>
      </dsp:txBody>
      <dsp:txXfrm>
        <a:off x="0" y="1890045"/>
        <a:ext cx="6118860" cy="500850"/>
      </dsp:txXfrm>
    </dsp:sp>
    <dsp:sp modelId="{925A55BD-FAE0-4720-B320-94AF3D19DB88}">
      <dsp:nvSpPr>
        <dsp:cNvPr id="0" name=""/>
        <dsp:cNvSpPr/>
      </dsp:nvSpPr>
      <dsp:spPr>
        <a:xfrm>
          <a:off x="305943" y="1712925"/>
          <a:ext cx="4283202" cy="354240"/>
        </a:xfrm>
        <a:prstGeom prst="roundRect">
          <a:avLst/>
        </a:prstGeom>
        <a:solidFill>
          <a:schemeClr val="accent6">
            <a:shade val="80000"/>
            <a:hueOff val="530712"/>
            <a:satOff val="-31003"/>
            <a:lumOff val="24098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895" tIns="0" rIns="16189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Logement</a:t>
          </a:r>
        </a:p>
      </dsp:txBody>
      <dsp:txXfrm>
        <a:off x="323236" y="1730218"/>
        <a:ext cx="4248616" cy="319654"/>
      </dsp:txXfrm>
    </dsp:sp>
    <dsp:sp modelId="{46321E29-7DB0-455B-BDDD-5ACCEB344345}">
      <dsp:nvSpPr>
        <dsp:cNvPr id="0" name=""/>
        <dsp:cNvSpPr/>
      </dsp:nvSpPr>
      <dsp:spPr>
        <a:xfrm>
          <a:off x="0" y="2621385"/>
          <a:ext cx="6118860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6">
              <a:shade val="80000"/>
              <a:hueOff val="796068"/>
              <a:satOff val="-46505"/>
              <a:lumOff val="3614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892" tIns="249936" rIns="474892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maintenue</a:t>
          </a:r>
        </a:p>
      </dsp:txBody>
      <dsp:txXfrm>
        <a:off x="0" y="2621385"/>
        <a:ext cx="6118860" cy="500850"/>
      </dsp:txXfrm>
    </dsp:sp>
    <dsp:sp modelId="{CC279581-A4E4-4187-AC2E-C8BB7B80903E}">
      <dsp:nvSpPr>
        <dsp:cNvPr id="0" name=""/>
        <dsp:cNvSpPr/>
      </dsp:nvSpPr>
      <dsp:spPr>
        <a:xfrm>
          <a:off x="305943" y="2455695"/>
          <a:ext cx="4283202" cy="354240"/>
        </a:xfrm>
        <a:prstGeom prst="roundRect">
          <a:avLst/>
        </a:prstGeom>
        <a:solidFill>
          <a:schemeClr val="accent6">
            <a:shade val="80000"/>
            <a:hueOff val="796068"/>
            <a:satOff val="-46505"/>
            <a:lumOff val="36147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895" tIns="0" rIns="161895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Senior/handicap</a:t>
          </a:r>
        </a:p>
      </dsp:txBody>
      <dsp:txXfrm>
        <a:off x="323236" y="2472988"/>
        <a:ext cx="4248616" cy="3196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49FEAF-1434-41C4-BC5E-5E7279129335}">
      <dsp:nvSpPr>
        <dsp:cNvPr id="0" name=""/>
        <dsp:cNvSpPr/>
      </dsp:nvSpPr>
      <dsp:spPr>
        <a:xfrm>
          <a:off x="0" y="221058"/>
          <a:ext cx="6111240" cy="4764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300" tIns="229108" rIns="47430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maintenue sur rdv uniquement</a:t>
          </a:r>
        </a:p>
      </dsp:txBody>
      <dsp:txXfrm>
        <a:off x="0" y="221058"/>
        <a:ext cx="6111240" cy="476437"/>
      </dsp:txXfrm>
    </dsp:sp>
    <dsp:sp modelId="{A5E09CB1-FFA2-45AF-92CC-4376FCE9F03A}">
      <dsp:nvSpPr>
        <dsp:cNvPr id="0" name=""/>
        <dsp:cNvSpPr/>
      </dsp:nvSpPr>
      <dsp:spPr>
        <a:xfrm>
          <a:off x="320323" y="58698"/>
          <a:ext cx="4277868" cy="324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693" tIns="0" rIns="16169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Emploi</a:t>
          </a:r>
        </a:p>
      </dsp:txBody>
      <dsp:txXfrm>
        <a:off x="336175" y="74550"/>
        <a:ext cx="4246164" cy="293016"/>
      </dsp:txXfrm>
    </dsp:sp>
    <dsp:sp modelId="{CEE370EE-F099-4939-B5A7-94090E24BC71}">
      <dsp:nvSpPr>
        <dsp:cNvPr id="0" name=""/>
        <dsp:cNvSpPr/>
      </dsp:nvSpPr>
      <dsp:spPr>
        <a:xfrm>
          <a:off x="0" y="919256"/>
          <a:ext cx="6111240" cy="4764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3">
              <a:alpha val="90000"/>
              <a:hueOff val="0"/>
              <a:satOff val="0"/>
              <a:lumOff val="0"/>
              <a:alphaOff val="-6667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300" tIns="229108" rIns="47430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Suspendue jusqu'au 26/04</a:t>
          </a:r>
        </a:p>
      </dsp:txBody>
      <dsp:txXfrm>
        <a:off x="0" y="919256"/>
        <a:ext cx="6111240" cy="476437"/>
      </dsp:txXfrm>
    </dsp:sp>
    <dsp:sp modelId="{11F6D602-B9DC-403D-9D49-B9CDE92DD112}">
      <dsp:nvSpPr>
        <dsp:cNvPr id="0" name=""/>
        <dsp:cNvSpPr/>
      </dsp:nvSpPr>
      <dsp:spPr>
        <a:xfrm>
          <a:off x="305562" y="756896"/>
          <a:ext cx="4277868" cy="324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6667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693" tIns="0" rIns="16169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CLAS</a:t>
          </a:r>
        </a:p>
      </dsp:txBody>
      <dsp:txXfrm>
        <a:off x="321414" y="772748"/>
        <a:ext cx="4246164" cy="293016"/>
      </dsp:txXfrm>
    </dsp:sp>
    <dsp:sp modelId="{0415F922-D39B-447D-A7EA-6E29622EA0DF}">
      <dsp:nvSpPr>
        <dsp:cNvPr id="0" name=""/>
        <dsp:cNvSpPr/>
      </dsp:nvSpPr>
      <dsp:spPr>
        <a:xfrm>
          <a:off x="0" y="1617453"/>
          <a:ext cx="6111240" cy="4764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3">
              <a:alpha val="90000"/>
              <a:hueOff val="0"/>
              <a:satOff val="0"/>
              <a:lumOff val="0"/>
              <a:alphaOff val="-13333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300" tIns="229108" rIns="47430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Suspendue jusqu'au 26/04</a:t>
          </a:r>
        </a:p>
      </dsp:txBody>
      <dsp:txXfrm>
        <a:off x="0" y="1617453"/>
        <a:ext cx="6111240" cy="476437"/>
      </dsp:txXfrm>
    </dsp:sp>
    <dsp:sp modelId="{964062B3-DCB9-4EA8-8485-A5DACDA6A39B}">
      <dsp:nvSpPr>
        <dsp:cNvPr id="0" name=""/>
        <dsp:cNvSpPr/>
      </dsp:nvSpPr>
      <dsp:spPr>
        <a:xfrm>
          <a:off x="305562" y="1455093"/>
          <a:ext cx="4277868" cy="324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693" tIns="0" rIns="16169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Secteur jeunesse</a:t>
          </a:r>
        </a:p>
      </dsp:txBody>
      <dsp:txXfrm>
        <a:off x="321414" y="1470945"/>
        <a:ext cx="4246164" cy="293016"/>
      </dsp:txXfrm>
    </dsp:sp>
    <dsp:sp modelId="{64EC28D6-C083-4A23-9172-9832207F94E7}">
      <dsp:nvSpPr>
        <dsp:cNvPr id="0" name=""/>
        <dsp:cNvSpPr/>
      </dsp:nvSpPr>
      <dsp:spPr>
        <a:xfrm>
          <a:off x="0" y="2315651"/>
          <a:ext cx="6111240" cy="4764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3">
              <a:alpha val="90000"/>
              <a:hueOff val="0"/>
              <a:satOff val="0"/>
              <a:lumOff val="0"/>
              <a:alphaOff val="-2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300" tIns="229108" rIns="47430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Suspendue jusqu'au 26/04</a:t>
          </a:r>
        </a:p>
      </dsp:txBody>
      <dsp:txXfrm>
        <a:off x="0" y="2315651"/>
        <a:ext cx="6111240" cy="476437"/>
      </dsp:txXfrm>
    </dsp:sp>
    <dsp:sp modelId="{9B50A086-3F72-47D8-95EE-43398F8F3F44}">
      <dsp:nvSpPr>
        <dsp:cNvPr id="0" name=""/>
        <dsp:cNvSpPr/>
      </dsp:nvSpPr>
      <dsp:spPr>
        <a:xfrm>
          <a:off x="305562" y="2153291"/>
          <a:ext cx="4277868" cy="324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693" tIns="0" rIns="16169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Petite Enfance</a:t>
          </a:r>
        </a:p>
      </dsp:txBody>
      <dsp:txXfrm>
        <a:off x="321414" y="2169143"/>
        <a:ext cx="4246164" cy="293016"/>
      </dsp:txXfrm>
    </dsp:sp>
    <dsp:sp modelId="{9540C701-ACCC-4357-849D-50FC776010B9}">
      <dsp:nvSpPr>
        <dsp:cNvPr id="0" name=""/>
        <dsp:cNvSpPr/>
      </dsp:nvSpPr>
      <dsp:spPr>
        <a:xfrm>
          <a:off x="0" y="3013848"/>
          <a:ext cx="6111240" cy="4764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3">
              <a:alpha val="90000"/>
              <a:hueOff val="0"/>
              <a:satOff val="0"/>
              <a:lumOff val="0"/>
              <a:alphaOff val="-26667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300" tIns="229108" rIns="47430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Activité: Suspendue jusqu'au 26/04</a:t>
          </a:r>
        </a:p>
      </dsp:txBody>
      <dsp:txXfrm>
        <a:off x="0" y="3013848"/>
        <a:ext cx="6111240" cy="476437"/>
      </dsp:txXfrm>
    </dsp:sp>
    <dsp:sp modelId="{128266C8-2790-4873-8464-60C710324403}">
      <dsp:nvSpPr>
        <dsp:cNvPr id="0" name=""/>
        <dsp:cNvSpPr/>
      </dsp:nvSpPr>
      <dsp:spPr>
        <a:xfrm>
          <a:off x="305562" y="2851488"/>
          <a:ext cx="4277868" cy="324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693" tIns="0" rIns="16169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Ateliers Ouverts</a:t>
          </a:r>
        </a:p>
      </dsp:txBody>
      <dsp:txXfrm>
        <a:off x="321414" y="2867340"/>
        <a:ext cx="4246164" cy="293016"/>
      </dsp:txXfrm>
    </dsp:sp>
    <dsp:sp modelId="{E227A226-373F-473F-936F-F8D6D40F4333}">
      <dsp:nvSpPr>
        <dsp:cNvPr id="0" name=""/>
        <dsp:cNvSpPr/>
      </dsp:nvSpPr>
      <dsp:spPr>
        <a:xfrm>
          <a:off x="0" y="3712046"/>
          <a:ext cx="6111240" cy="4764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3">
              <a:alpha val="90000"/>
              <a:hueOff val="0"/>
              <a:satOff val="0"/>
              <a:lumOff val="0"/>
              <a:alphaOff val="-33333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300" tIns="229108" rIns="47430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Suspendue jusqu'au 26/04 </a:t>
          </a:r>
        </a:p>
      </dsp:txBody>
      <dsp:txXfrm>
        <a:off x="0" y="3712046"/>
        <a:ext cx="6111240" cy="476437"/>
      </dsp:txXfrm>
    </dsp:sp>
    <dsp:sp modelId="{A5182424-91CD-4A27-97AC-B8DFAB9CE6BA}">
      <dsp:nvSpPr>
        <dsp:cNvPr id="0" name=""/>
        <dsp:cNvSpPr/>
      </dsp:nvSpPr>
      <dsp:spPr>
        <a:xfrm>
          <a:off x="305562" y="3549686"/>
          <a:ext cx="4277868" cy="324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33333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693" tIns="0" rIns="16169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Secteur famille</a:t>
          </a:r>
        </a:p>
      </dsp:txBody>
      <dsp:txXfrm>
        <a:off x="321414" y="3565538"/>
        <a:ext cx="4246164" cy="293016"/>
      </dsp:txXfrm>
    </dsp:sp>
    <dsp:sp modelId="{8A01A433-71E7-425B-A96B-A7B2373BDD1E}">
      <dsp:nvSpPr>
        <dsp:cNvPr id="0" name=""/>
        <dsp:cNvSpPr/>
      </dsp:nvSpPr>
      <dsp:spPr>
        <a:xfrm>
          <a:off x="0" y="4410243"/>
          <a:ext cx="6111240" cy="4764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4300" tIns="229108" rIns="474300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Activité : maintenue</a:t>
          </a:r>
        </a:p>
      </dsp:txBody>
      <dsp:txXfrm>
        <a:off x="0" y="4410243"/>
        <a:ext cx="6111240" cy="476437"/>
      </dsp:txXfrm>
    </dsp:sp>
    <dsp:sp modelId="{C66A5374-B1C5-42F7-8CD4-64FF17BC6577}">
      <dsp:nvSpPr>
        <dsp:cNvPr id="0" name=""/>
        <dsp:cNvSpPr/>
      </dsp:nvSpPr>
      <dsp:spPr>
        <a:xfrm>
          <a:off x="305562" y="4247883"/>
          <a:ext cx="4277868" cy="324720"/>
        </a:xfrm>
        <a:prstGeom prst="round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1693" tIns="0" rIns="16169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Accueil</a:t>
          </a:r>
        </a:p>
      </dsp:txBody>
      <dsp:txXfrm>
        <a:off x="321414" y="4263735"/>
        <a:ext cx="4246164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EI">
  <a:themeElements>
    <a:clrScheme name="CACP-noi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CD00"/>
      </a:accent1>
      <a:accent2>
        <a:srgbClr val="FF7900"/>
      </a:accent2>
      <a:accent3>
        <a:srgbClr val="CB0044"/>
      </a:accent3>
      <a:accent4>
        <a:srgbClr val="A626AA"/>
      </a:accent4>
      <a:accent5>
        <a:srgbClr val="00C6D7"/>
      </a:accent5>
      <a:accent6>
        <a:srgbClr val="0073CF"/>
      </a:accent6>
      <a:hlink>
        <a:srgbClr val="6D8A00"/>
      </a:hlink>
      <a:folHlink>
        <a:srgbClr val="593160"/>
      </a:folHlink>
    </a:clrScheme>
    <a:fontScheme name="CAC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CC95-52F2-4C20-9398-C4F1CBF0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SAVILL Stéphanie</dc:creator>
  <cp:keywords/>
  <dc:description/>
  <cp:lastModifiedBy>SAVILL Stéphanie</cp:lastModifiedBy>
  <cp:revision>2</cp:revision>
  <cp:lastPrinted>2013-01-07T09:06:00Z</cp:lastPrinted>
  <dcterms:created xsi:type="dcterms:W3CDTF">2021-04-02T20:29:00Z</dcterms:created>
  <dcterms:modified xsi:type="dcterms:W3CDTF">2021-04-02T20:47:00Z</dcterms:modified>
</cp:coreProperties>
</file>